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59BF" w14:textId="77777777" w:rsidR="0012570F" w:rsidRPr="00911DF7" w:rsidRDefault="0012570F" w:rsidP="001007E6">
      <w:pPr>
        <w:rPr>
          <w:rFonts w:ascii="Arial" w:hAnsi="Arial" w:cs="Arial"/>
        </w:rPr>
      </w:pPr>
    </w:p>
    <w:p w14:paraId="558434BC" w14:textId="1140AA71" w:rsidR="00C8279B" w:rsidRPr="00911DF7" w:rsidRDefault="00133C1F" w:rsidP="002A30E5">
      <w:pPr>
        <w:jc w:val="center"/>
        <w:rPr>
          <w:rFonts w:ascii="Arial" w:hAnsi="Arial" w:cs="Arial"/>
          <w:b/>
        </w:rPr>
      </w:pPr>
      <w:r w:rsidRPr="00911DF7">
        <w:rPr>
          <w:rFonts w:ascii="Arial" w:hAnsi="Arial" w:cs="Arial"/>
          <w:b/>
        </w:rPr>
        <w:t xml:space="preserve">PROCESO DE VINCULACIÓN </w:t>
      </w:r>
      <w:r w:rsidR="00FF3B7A" w:rsidRPr="00911DF7">
        <w:rPr>
          <w:rFonts w:ascii="Arial" w:hAnsi="Arial" w:cs="Arial"/>
          <w:b/>
        </w:rPr>
        <w:t>EN CORANTIOQUIA</w:t>
      </w:r>
    </w:p>
    <w:p w14:paraId="1F4F8160" w14:textId="717EB319" w:rsidR="00C8279B" w:rsidRPr="00911DF7" w:rsidRDefault="00C8279B" w:rsidP="00355D1E">
      <w:pPr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 xml:space="preserve">Para tomar posesión en el empleo en el que ha sido nombrado en Corantioquia tenga en cuenta lo siguiente: </w:t>
      </w:r>
    </w:p>
    <w:p w14:paraId="0173E323" w14:textId="24A9C564" w:rsidR="00BD7F32" w:rsidRPr="00911DF7" w:rsidRDefault="00924828" w:rsidP="00C8279B">
      <w:pPr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>No tener</w:t>
      </w:r>
      <w:r w:rsidR="00C8279B" w:rsidRPr="00911DF7">
        <w:rPr>
          <w:rFonts w:ascii="Arial" w:hAnsi="Arial" w:cs="Arial"/>
        </w:rPr>
        <w:t xml:space="preserve"> vinculación laboral o contrato de prestación de servicios vigentes con entidades públicas o privadas. </w:t>
      </w:r>
    </w:p>
    <w:p w14:paraId="293078F3" w14:textId="200648C0" w:rsidR="00C8279B" w:rsidRPr="00911DF7" w:rsidRDefault="00C8279B" w:rsidP="00C8279B">
      <w:pPr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>En tal caso debe informarlo a la Subdirección Administrativa</w:t>
      </w:r>
      <w:r w:rsidR="0096463C">
        <w:rPr>
          <w:rFonts w:ascii="Arial" w:hAnsi="Arial" w:cs="Arial"/>
        </w:rPr>
        <w:t xml:space="preserve"> y Financiera</w:t>
      </w:r>
      <w:r w:rsidRPr="00911DF7">
        <w:rPr>
          <w:rFonts w:ascii="Arial" w:hAnsi="Arial" w:cs="Arial"/>
        </w:rPr>
        <w:t xml:space="preserve">, Grupo Interno de Trabajo Talento Humano e iniciar su desvinculación laboral o contractual para no verse inmerso en causales de inhabilidad. </w:t>
      </w:r>
    </w:p>
    <w:p w14:paraId="73A3FD58" w14:textId="2C21A2CD" w:rsidR="00BD7F32" w:rsidRPr="00911DF7" w:rsidRDefault="00BD7F32" w:rsidP="00355D1E">
      <w:pPr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>C</w:t>
      </w:r>
      <w:r w:rsidR="00C8279B" w:rsidRPr="00911DF7">
        <w:rPr>
          <w:rFonts w:ascii="Arial" w:hAnsi="Arial" w:cs="Arial"/>
        </w:rPr>
        <w:t xml:space="preserve">onforme lo establece la </w:t>
      </w:r>
      <w:permStart w:id="422971616" w:edGrp="everyone"/>
      <w:r w:rsidR="0096463C">
        <w:rPr>
          <w:rFonts w:ascii="Arial" w:hAnsi="Arial" w:cs="Arial"/>
        </w:rPr>
        <w:t>C</w:t>
      </w:r>
      <w:r w:rsidR="00C8279B" w:rsidRPr="00911DF7">
        <w:rPr>
          <w:rFonts w:ascii="Arial" w:hAnsi="Arial" w:cs="Arial"/>
        </w:rPr>
        <w:t>ircular 100 de enero de 2017</w:t>
      </w:r>
      <w:permEnd w:id="422971616"/>
      <w:r w:rsidR="00C8279B" w:rsidRPr="00911DF7">
        <w:rPr>
          <w:rFonts w:ascii="Arial" w:hAnsi="Arial" w:cs="Arial"/>
        </w:rPr>
        <w:t xml:space="preserve">, expedida por el DAFP, </w:t>
      </w:r>
      <w:r w:rsidR="00924828" w:rsidRPr="00911DF7">
        <w:rPr>
          <w:rFonts w:ascii="Arial" w:hAnsi="Arial" w:cs="Arial"/>
        </w:rPr>
        <w:t xml:space="preserve">el aspirante </w:t>
      </w:r>
      <w:r w:rsidR="00C8279B" w:rsidRPr="00911DF7">
        <w:rPr>
          <w:rFonts w:ascii="Arial" w:hAnsi="Arial" w:cs="Arial"/>
        </w:rPr>
        <w:t>debe tener al día en el SIGEP</w:t>
      </w:r>
      <w:r w:rsidR="0096463C">
        <w:rPr>
          <w:rFonts w:ascii="Arial" w:hAnsi="Arial" w:cs="Arial"/>
        </w:rPr>
        <w:t xml:space="preserve"> II</w:t>
      </w:r>
      <w:r w:rsidR="00C8279B" w:rsidRPr="00911DF7">
        <w:rPr>
          <w:rFonts w:ascii="Arial" w:hAnsi="Arial" w:cs="Arial"/>
        </w:rPr>
        <w:t xml:space="preserve"> su hoja de vida y su declaración de bienes y rentas antes de tomar posesión en el empleo. </w:t>
      </w:r>
    </w:p>
    <w:p w14:paraId="7525170B" w14:textId="2FA3F970" w:rsidR="00967917" w:rsidRPr="00355D1E" w:rsidRDefault="00C8279B" w:rsidP="00133C1F">
      <w:pPr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>La info</w:t>
      </w:r>
      <w:r w:rsidR="00C451D6">
        <w:rPr>
          <w:rFonts w:ascii="Arial" w:hAnsi="Arial" w:cs="Arial"/>
        </w:rPr>
        <w:t>rmación que registre en el SIGEP</w:t>
      </w:r>
      <w:r w:rsidR="0096463C">
        <w:rPr>
          <w:rFonts w:ascii="Arial" w:hAnsi="Arial" w:cs="Arial"/>
        </w:rPr>
        <w:t xml:space="preserve"> II,</w:t>
      </w:r>
      <w:r w:rsidR="0096463C" w:rsidRPr="00911DF7">
        <w:rPr>
          <w:rFonts w:ascii="Arial" w:hAnsi="Arial" w:cs="Arial"/>
        </w:rPr>
        <w:t xml:space="preserve"> </w:t>
      </w:r>
      <w:r w:rsidRPr="00911DF7">
        <w:rPr>
          <w:rFonts w:ascii="Arial" w:hAnsi="Arial" w:cs="Arial"/>
        </w:rPr>
        <w:t>debe</w:t>
      </w:r>
      <w:r w:rsidR="0096463C">
        <w:rPr>
          <w:rFonts w:ascii="Arial" w:hAnsi="Arial" w:cs="Arial"/>
        </w:rPr>
        <w:t xml:space="preserve"> </w:t>
      </w:r>
      <w:r w:rsidRPr="00911DF7">
        <w:rPr>
          <w:rFonts w:ascii="Arial" w:hAnsi="Arial" w:cs="Arial"/>
        </w:rPr>
        <w:t>coincidir con l</w:t>
      </w:r>
      <w:r w:rsidR="0096463C">
        <w:rPr>
          <w:rFonts w:ascii="Arial" w:hAnsi="Arial" w:cs="Arial"/>
        </w:rPr>
        <w:t>a</w:t>
      </w:r>
      <w:r w:rsidRPr="00911DF7">
        <w:rPr>
          <w:rFonts w:ascii="Arial" w:hAnsi="Arial" w:cs="Arial"/>
        </w:rPr>
        <w:t xml:space="preserve"> </w:t>
      </w:r>
      <w:r w:rsidR="0096463C">
        <w:rPr>
          <w:rFonts w:ascii="Arial" w:hAnsi="Arial" w:cs="Arial"/>
        </w:rPr>
        <w:t xml:space="preserve">documentación entregada </w:t>
      </w:r>
      <w:r w:rsidRPr="00911DF7">
        <w:rPr>
          <w:rFonts w:ascii="Arial" w:hAnsi="Arial" w:cs="Arial"/>
        </w:rPr>
        <w:t xml:space="preserve">en medio físico. </w:t>
      </w:r>
    </w:p>
    <w:p w14:paraId="1D817D2E" w14:textId="1B072D2D" w:rsidR="00ED1772" w:rsidRPr="00911DF7" w:rsidRDefault="00967917" w:rsidP="00133C1F">
      <w:pPr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>Para la respectiva verificación de requisitos antes de realizar el nombramiento, el aspirante de e</w:t>
      </w:r>
      <w:r w:rsidR="00ED1772" w:rsidRPr="00911DF7">
        <w:rPr>
          <w:rFonts w:ascii="Arial" w:hAnsi="Arial" w:cs="Arial"/>
        </w:rPr>
        <w:t xml:space="preserve">nviar al correo electrónico </w:t>
      </w:r>
      <w:permStart w:id="611811026" w:edGrp="everyone"/>
      <w:permStart w:id="802959" w:edGrp="everyone"/>
      <w:r w:rsidR="00AD6D90">
        <w:rPr>
          <w:rFonts w:ascii="Arial" w:hAnsi="Arial" w:cs="Arial"/>
        </w:rPr>
        <w:fldChar w:fldCharType="begin"/>
      </w:r>
      <w:r w:rsidR="00AD6D90">
        <w:rPr>
          <w:rFonts w:ascii="Arial" w:hAnsi="Arial" w:cs="Arial"/>
        </w:rPr>
        <w:instrText xml:space="preserve"> HYPERLINK "mailto:</w:instrText>
      </w:r>
      <w:r w:rsidR="00AD6D90" w:rsidRPr="00AD6D90">
        <w:rPr>
          <w:rFonts w:ascii="Arial" w:hAnsi="Arial" w:cs="Arial"/>
        </w:rPr>
        <w:instrText>convocatoria1445@corantioquia.gov.co</w:instrText>
      </w:r>
      <w:r w:rsidR="00AD6D90">
        <w:rPr>
          <w:rFonts w:ascii="Arial" w:hAnsi="Arial" w:cs="Arial"/>
        </w:rPr>
        <w:instrText xml:space="preserve">" </w:instrText>
      </w:r>
      <w:r w:rsidR="00AD6D90">
        <w:rPr>
          <w:rFonts w:ascii="Arial" w:hAnsi="Arial" w:cs="Arial"/>
        </w:rPr>
        <w:fldChar w:fldCharType="separate"/>
      </w:r>
      <w:permEnd w:id="611811026"/>
      <w:r w:rsidR="00AD6D90" w:rsidRPr="0005370A">
        <w:rPr>
          <w:rStyle w:val="Hipervnculo"/>
          <w:rFonts w:ascii="Arial" w:hAnsi="Arial" w:cs="Arial"/>
        </w:rPr>
        <w:t>convocatoria1445@corantioquia.gov.co</w:t>
      </w:r>
      <w:r w:rsidR="00AD6D90">
        <w:rPr>
          <w:rFonts w:ascii="Arial" w:hAnsi="Arial" w:cs="Arial"/>
        </w:rPr>
        <w:fldChar w:fldCharType="end"/>
      </w:r>
      <w:permEnd w:id="802959"/>
      <w:r w:rsidR="00ED1772" w:rsidRPr="00E16067">
        <w:rPr>
          <w:rFonts w:ascii="Arial" w:hAnsi="Arial" w:cs="Arial"/>
        </w:rPr>
        <w:t xml:space="preserve"> </w:t>
      </w:r>
      <w:r w:rsidR="004479DF">
        <w:rPr>
          <w:rFonts w:ascii="Arial" w:hAnsi="Arial" w:cs="Arial"/>
        </w:rPr>
        <w:t xml:space="preserve">si se trata de la convocatoria de la CNSC, en caso contrario al correo </w:t>
      </w:r>
      <w:permStart w:id="843925673" w:edGrp="everyone"/>
      <w:permStart w:id="1941272927" w:edGrp="everyone"/>
      <w:r w:rsidR="00DC0417">
        <w:rPr>
          <w:rFonts w:ascii="Arial" w:hAnsi="Arial" w:cs="Arial"/>
        </w:rPr>
        <w:fldChar w:fldCharType="begin"/>
      </w:r>
      <w:r w:rsidR="00DC0417">
        <w:rPr>
          <w:rFonts w:ascii="Arial" w:hAnsi="Arial" w:cs="Arial"/>
        </w:rPr>
        <w:instrText xml:space="preserve"> HYPERLINK "mailto:</w:instrText>
      </w:r>
      <w:r w:rsidR="00DC0417" w:rsidRPr="004479DF">
        <w:rPr>
          <w:rFonts w:ascii="Arial" w:hAnsi="Arial" w:cs="Arial"/>
        </w:rPr>
        <w:instrText>talentohumano@corantioquia.gov.co</w:instrText>
      </w:r>
      <w:r w:rsidR="00DC0417">
        <w:rPr>
          <w:rFonts w:ascii="Arial" w:hAnsi="Arial" w:cs="Arial"/>
        </w:rPr>
        <w:instrText xml:space="preserve">" </w:instrText>
      </w:r>
      <w:r w:rsidR="00DC0417">
        <w:rPr>
          <w:rFonts w:ascii="Arial" w:hAnsi="Arial" w:cs="Arial"/>
        </w:rPr>
        <w:fldChar w:fldCharType="separate"/>
      </w:r>
      <w:permEnd w:id="843925673"/>
      <w:r w:rsidR="00DC0417" w:rsidRPr="0005370A">
        <w:rPr>
          <w:rStyle w:val="Hipervnculo"/>
          <w:rFonts w:ascii="Arial" w:hAnsi="Arial" w:cs="Arial"/>
        </w:rPr>
        <w:t>talentohumano@corantioquia.gov.co</w:t>
      </w:r>
      <w:r w:rsidR="00DC0417">
        <w:rPr>
          <w:rFonts w:ascii="Arial" w:hAnsi="Arial" w:cs="Arial"/>
        </w:rPr>
        <w:fldChar w:fldCharType="end"/>
      </w:r>
      <w:permEnd w:id="1941272927"/>
      <w:r w:rsidR="004479DF">
        <w:rPr>
          <w:rFonts w:ascii="Arial" w:hAnsi="Arial" w:cs="Arial"/>
        </w:rPr>
        <w:t xml:space="preserve">, </w:t>
      </w:r>
      <w:r w:rsidR="00ED1772" w:rsidRPr="00E16067">
        <w:rPr>
          <w:rFonts w:ascii="Arial" w:hAnsi="Arial" w:cs="Arial"/>
        </w:rPr>
        <w:t>la siguiente documentación</w:t>
      </w:r>
      <w:r w:rsidR="00873564">
        <w:rPr>
          <w:rFonts w:ascii="Arial" w:hAnsi="Arial" w:cs="Arial"/>
        </w:rPr>
        <w:t>:</w:t>
      </w:r>
    </w:p>
    <w:p w14:paraId="0BAC0037" w14:textId="77777777" w:rsidR="00ED1772" w:rsidRPr="00911DF7" w:rsidRDefault="00ED1772" w:rsidP="00C451D6">
      <w:pPr>
        <w:pStyle w:val="Prrafodelista"/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>Hoja de vida en el formato del Departamento Administrativo de la Función Pública SIGEP</w:t>
      </w:r>
      <w:r w:rsidR="0096463C">
        <w:rPr>
          <w:rFonts w:ascii="Arial" w:hAnsi="Arial" w:cs="Arial"/>
        </w:rPr>
        <w:t xml:space="preserve"> II</w:t>
      </w:r>
      <w:r w:rsidRPr="00911DF7">
        <w:rPr>
          <w:rFonts w:ascii="Arial" w:hAnsi="Arial" w:cs="Arial"/>
        </w:rPr>
        <w:t xml:space="preserve">, con la información de contacto legible y detallado. Es importante que registre su correo electrónico y teléfono de contacto de manera clara y legible. </w:t>
      </w:r>
    </w:p>
    <w:p w14:paraId="609101CA" w14:textId="77777777" w:rsidR="00ED1772" w:rsidRPr="00911DF7" w:rsidRDefault="00ED1772" w:rsidP="00C451D6">
      <w:pPr>
        <w:pStyle w:val="Prrafodelista"/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 xml:space="preserve">Fotocopia del documento de identidad (150%) </w:t>
      </w:r>
    </w:p>
    <w:p w14:paraId="35FE8AFC" w14:textId="58778CD1" w:rsidR="00ED1772" w:rsidRPr="00E83099" w:rsidRDefault="00ED1772" w:rsidP="00E83099">
      <w:pPr>
        <w:pStyle w:val="Prrafodelista"/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E83099">
        <w:rPr>
          <w:rFonts w:ascii="Arial" w:hAnsi="Arial" w:cs="Arial"/>
        </w:rPr>
        <w:t xml:space="preserve">Fotocopia de la Libreta Militar o certificación provisional que acredite el trámite tal y como señala el artículo </w:t>
      </w:r>
      <w:permStart w:id="1389635911" w:edGrp="everyone"/>
      <w:r w:rsidRPr="00E83099">
        <w:rPr>
          <w:rFonts w:ascii="Arial" w:hAnsi="Arial" w:cs="Arial"/>
        </w:rPr>
        <w:t>29 de la ley 1780 de 2016.</w:t>
      </w:r>
      <w:permEnd w:id="1389635911"/>
      <w:r w:rsidRPr="00E83099">
        <w:rPr>
          <w:rFonts w:ascii="Arial" w:hAnsi="Arial" w:cs="Arial"/>
        </w:rPr>
        <w:t xml:space="preserve"> (Hombres) </w:t>
      </w:r>
    </w:p>
    <w:p w14:paraId="5BB15BC7" w14:textId="28FD7C69" w:rsidR="00E83099" w:rsidRPr="00E83099" w:rsidRDefault="00E83099" w:rsidP="00E83099">
      <w:pPr>
        <w:pStyle w:val="Prrafodelista"/>
        <w:spacing w:after="160" w:line="259" w:lineRule="auto"/>
        <w:ind w:left="720"/>
        <w:contextualSpacing/>
        <w:jc w:val="both"/>
        <w:rPr>
          <w:rFonts w:ascii="Arial" w:hAnsi="Arial" w:cs="Arial"/>
        </w:rPr>
      </w:pPr>
      <w:r w:rsidRPr="00E83099">
        <w:rPr>
          <w:rFonts w:ascii="Arial" w:hAnsi="Arial" w:cs="Arial"/>
          <w:shd w:val="clear" w:color="auto" w:fill="FFFFFF"/>
        </w:rPr>
        <w:t>Certificación provisional en línea que acredite el trámite de la definición de la situación militar</w:t>
      </w:r>
    </w:p>
    <w:p w14:paraId="0126AEE8" w14:textId="77777777" w:rsidR="0096463C" w:rsidRDefault="00ED1772" w:rsidP="00C451D6">
      <w:pPr>
        <w:pStyle w:val="Prrafodelista"/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>Tarjeta Profesional expedida por el ente que regula el ejercicio de la respectiva profesión</w:t>
      </w:r>
    </w:p>
    <w:p w14:paraId="4410A717" w14:textId="77777777" w:rsidR="004A592C" w:rsidRPr="00911DF7" w:rsidRDefault="0096463C" w:rsidP="00C451D6">
      <w:pPr>
        <w:pStyle w:val="Prrafodelista"/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Certificación de vigencia de la tarjeta profesional</w:t>
      </w:r>
      <w:del w:id="0" w:author="Ilenia Cristina Mora Ariza" w:date="2022-04-21T15:51:00Z">
        <w:r w:rsidR="00ED1772" w:rsidRPr="00911DF7" w:rsidDel="0096463C">
          <w:rPr>
            <w:rFonts w:ascii="Arial" w:hAnsi="Arial" w:cs="Arial"/>
          </w:rPr>
          <w:delText xml:space="preserve">; </w:delText>
        </w:r>
      </w:del>
    </w:p>
    <w:p w14:paraId="4DE6E8A9" w14:textId="335F3A29" w:rsidR="00ED1772" w:rsidRPr="00911DF7" w:rsidRDefault="00ED1772" w:rsidP="00C451D6">
      <w:pPr>
        <w:pStyle w:val="Prrafodelista"/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lastRenderedPageBreak/>
        <w:t>Certificaciones académicas (Diplomas - actas de grado) de acuerdo con los datos diligenciados en la Hoja de Vida</w:t>
      </w:r>
      <w:r w:rsidR="00C451D6">
        <w:rPr>
          <w:rFonts w:ascii="Arial" w:hAnsi="Arial" w:cs="Arial"/>
        </w:rPr>
        <w:t>.</w:t>
      </w:r>
      <w:r w:rsidRPr="00911DF7">
        <w:rPr>
          <w:rFonts w:ascii="Arial" w:hAnsi="Arial" w:cs="Arial"/>
        </w:rPr>
        <w:t xml:space="preserve"> </w:t>
      </w:r>
    </w:p>
    <w:p w14:paraId="5D561A8E" w14:textId="3784409D" w:rsidR="00ED1772" w:rsidRPr="00C451D6" w:rsidRDefault="00ED1772" w:rsidP="00C451D6">
      <w:pPr>
        <w:pStyle w:val="Prrafodelista"/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>Certificaciones laborales con funciones</w:t>
      </w:r>
      <w:r w:rsidR="00D977B2">
        <w:rPr>
          <w:rFonts w:ascii="Arial" w:hAnsi="Arial" w:cs="Arial"/>
        </w:rPr>
        <w:t xml:space="preserve"> y fecha de inicio y terminación</w:t>
      </w:r>
      <w:r w:rsidRPr="00911DF7">
        <w:rPr>
          <w:rFonts w:ascii="Arial" w:hAnsi="Arial" w:cs="Arial"/>
        </w:rPr>
        <w:t xml:space="preserve"> de acuerdo con los datos diligenciados en la Hoja de Vida del SIGEP</w:t>
      </w:r>
      <w:r w:rsidR="0096463C">
        <w:rPr>
          <w:rFonts w:ascii="Arial" w:hAnsi="Arial" w:cs="Arial"/>
        </w:rPr>
        <w:t xml:space="preserve"> II</w:t>
      </w:r>
      <w:r w:rsidRPr="00911DF7">
        <w:rPr>
          <w:rFonts w:ascii="Arial" w:hAnsi="Arial" w:cs="Arial"/>
        </w:rPr>
        <w:t xml:space="preserve">. </w:t>
      </w:r>
    </w:p>
    <w:p w14:paraId="4B45A183" w14:textId="77777777" w:rsidR="00133C1F" w:rsidRPr="00911DF7" w:rsidRDefault="00D33AE3">
      <w:pPr>
        <w:contextualSpacing/>
        <w:jc w:val="both"/>
        <w:rPr>
          <w:rFonts w:ascii="Arial" w:hAnsi="Arial" w:cs="Arial"/>
        </w:rPr>
      </w:pPr>
      <w:r w:rsidRPr="00911DF7">
        <w:rPr>
          <w:rFonts w:ascii="Arial" w:hAnsi="Arial" w:cs="Arial"/>
        </w:rPr>
        <w:t xml:space="preserve">Cinco (5) días antes de </w:t>
      </w:r>
      <w:r w:rsidR="00E557DF" w:rsidRPr="00911DF7">
        <w:rPr>
          <w:rFonts w:ascii="Arial" w:hAnsi="Arial" w:cs="Arial"/>
        </w:rPr>
        <w:t>la</w:t>
      </w:r>
      <w:r w:rsidR="00133C1F" w:rsidRPr="00911DF7">
        <w:rPr>
          <w:rFonts w:ascii="Arial" w:hAnsi="Arial" w:cs="Arial"/>
        </w:rPr>
        <w:t xml:space="preserve"> posesión debe traer debidamente organizado todos los documentos impresos relacionados en la tabla de requisitos, en original y en el orden establecido en la tabla de requisitos. Esto para </w:t>
      </w:r>
      <w:r w:rsidRPr="00911DF7">
        <w:rPr>
          <w:rFonts w:ascii="Arial" w:hAnsi="Arial" w:cs="Arial"/>
        </w:rPr>
        <w:t>dar apertura a</w:t>
      </w:r>
      <w:r w:rsidR="00133C1F" w:rsidRPr="00911DF7">
        <w:rPr>
          <w:rFonts w:ascii="Arial" w:hAnsi="Arial" w:cs="Arial"/>
        </w:rPr>
        <w:t xml:space="preserve"> su hoja de vida o historia laboral </w:t>
      </w:r>
      <w:r w:rsidR="00E557DF" w:rsidRPr="00911DF7">
        <w:rPr>
          <w:rFonts w:ascii="Arial" w:hAnsi="Arial" w:cs="Arial"/>
        </w:rPr>
        <w:t>en la Corporación Autónoma Regional del Centro de Antioquia-Corantioquia</w:t>
      </w:r>
      <w:r w:rsidR="00133C1F" w:rsidRPr="00911DF7">
        <w:rPr>
          <w:rFonts w:ascii="Arial" w:hAnsi="Arial" w:cs="Arial"/>
        </w:rPr>
        <w:t xml:space="preserve">. La impresión debe ser clara y nítida. Los documentos que requieran firmas deben estar debidamente firmados. </w:t>
      </w:r>
    </w:p>
    <w:p w14:paraId="4951F5F5" w14:textId="77777777" w:rsidR="00133C1F" w:rsidRDefault="00133C1F" w:rsidP="00133C1F">
      <w:pPr>
        <w:pStyle w:val="Prrafodelista"/>
        <w:ind w:left="284"/>
        <w:jc w:val="both"/>
      </w:pPr>
    </w:p>
    <w:tbl>
      <w:tblPr>
        <w:tblW w:w="82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645"/>
        <w:gridCol w:w="2268"/>
        <w:gridCol w:w="567"/>
        <w:gridCol w:w="567"/>
        <w:gridCol w:w="709"/>
      </w:tblGrid>
      <w:tr w:rsidR="00133C1F" w:rsidRPr="001F511F" w14:paraId="64451AED" w14:textId="77777777" w:rsidTr="00F1315F">
        <w:trPr>
          <w:tblHeader/>
        </w:trPr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5589E6" w14:textId="7DCF15D6" w:rsidR="00133C1F" w:rsidRPr="00F16E44" w:rsidRDefault="002A30E5" w:rsidP="000715D6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F16E44">
              <w:rPr>
                <w:rFonts w:cs="Arial"/>
                <w:sz w:val="22"/>
                <w:szCs w:val="22"/>
              </w:rPr>
              <w:t>abla de requisitos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982ADA" w14:textId="77777777" w:rsidR="00133C1F" w:rsidRPr="00D51572" w:rsidRDefault="00133C1F" w:rsidP="000715D6">
            <w:pPr>
              <w:pStyle w:val="Ttulo10"/>
              <w:rPr>
                <w:rFonts w:cs="Arial"/>
                <w:sz w:val="20"/>
                <w:szCs w:val="17"/>
              </w:rPr>
            </w:pPr>
            <w:r w:rsidRPr="00D51572">
              <w:rPr>
                <w:rFonts w:cs="Arial"/>
                <w:sz w:val="20"/>
                <w:szCs w:val="17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0AF0F" w14:textId="77777777" w:rsidR="00133C1F" w:rsidRPr="00D51572" w:rsidRDefault="00133C1F" w:rsidP="000715D6">
            <w:pPr>
              <w:pStyle w:val="Ttulo10"/>
              <w:rPr>
                <w:rFonts w:cs="Arial"/>
                <w:sz w:val="20"/>
                <w:szCs w:val="17"/>
              </w:rPr>
            </w:pPr>
            <w:r w:rsidRPr="00D51572">
              <w:rPr>
                <w:rFonts w:cs="Arial"/>
                <w:sz w:val="20"/>
                <w:szCs w:val="17"/>
              </w:rPr>
              <w:t>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389F54" w14:textId="77777777" w:rsidR="00133C1F" w:rsidRPr="00D51572" w:rsidRDefault="00133C1F" w:rsidP="000715D6">
            <w:pPr>
              <w:pStyle w:val="Ttulo10"/>
              <w:rPr>
                <w:rFonts w:cs="Arial"/>
                <w:sz w:val="20"/>
                <w:szCs w:val="17"/>
              </w:rPr>
            </w:pPr>
            <w:r w:rsidRPr="00D51572">
              <w:rPr>
                <w:rFonts w:cs="Arial"/>
                <w:sz w:val="20"/>
                <w:szCs w:val="17"/>
              </w:rPr>
              <w:t>N</w:t>
            </w:r>
            <w:r w:rsidR="000C1F18">
              <w:rPr>
                <w:rFonts w:cs="Arial"/>
                <w:sz w:val="20"/>
                <w:szCs w:val="17"/>
              </w:rPr>
              <w:t>/</w:t>
            </w:r>
            <w:r w:rsidRPr="00D51572">
              <w:rPr>
                <w:rFonts w:cs="Arial"/>
                <w:sz w:val="20"/>
                <w:szCs w:val="17"/>
              </w:rPr>
              <w:t>A</w:t>
            </w:r>
          </w:p>
        </w:tc>
      </w:tr>
      <w:tr w:rsidR="00911DF7" w:rsidRPr="000034F4" w14:paraId="262949C8" w14:textId="77777777" w:rsidTr="00F1315F">
        <w:trPr>
          <w:trHeight w:val="5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6E5E4" w14:textId="77777777" w:rsidR="00911DF7" w:rsidRPr="00F16E44" w:rsidRDefault="00F16E44" w:rsidP="000715D6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35F7" w14:textId="4FA83F32" w:rsidR="00911DF7" w:rsidRPr="00F16E44" w:rsidRDefault="00911DF7" w:rsidP="004A0CBC">
            <w:pPr>
              <w:pStyle w:val="Ttulo10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F16E44">
              <w:rPr>
                <w:rFonts w:cs="Arial"/>
                <w:b w:val="0"/>
                <w:sz w:val="22"/>
                <w:szCs w:val="22"/>
              </w:rPr>
              <w:t xml:space="preserve">Oficio de Aceptación del empleo </w:t>
            </w:r>
            <w:r w:rsidRPr="004A0CBC">
              <w:rPr>
                <w:rFonts w:cs="Arial"/>
                <w:b w:val="0"/>
                <w:sz w:val="22"/>
                <w:szCs w:val="22"/>
              </w:rPr>
              <w:t>(</w:t>
            </w:r>
            <w:r w:rsidR="004A0CBC" w:rsidRPr="004A0CBC">
              <w:rPr>
                <w:rFonts w:cs="Arial"/>
                <w:b w:val="0"/>
                <w:sz w:val="22"/>
                <w:szCs w:val="22"/>
              </w:rPr>
              <w:t>F-PGI-40</w:t>
            </w:r>
            <w:r w:rsidRPr="004A0CBC">
              <w:rPr>
                <w:rFonts w:cs="Arial"/>
                <w:b w:val="0"/>
                <w:sz w:val="22"/>
                <w:szCs w:val="22"/>
              </w:rPr>
              <w:t>)</w:t>
            </w:r>
          </w:p>
        </w:tc>
        <w:permStart w:id="1295516153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509567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0793247" w14:textId="67C4BFA6" w:rsidR="00911DF7" w:rsidRPr="00D51572" w:rsidRDefault="004A0CBC" w:rsidP="000715D6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295516153" w:displacedByCustomXml="prev"/>
        <w:permStart w:id="1087636608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2080013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48A96B4" w14:textId="5133AACD" w:rsidR="00911DF7" w:rsidRPr="00D51572" w:rsidRDefault="004A0CBC" w:rsidP="000715D6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087636608" w:displacedByCustomXml="prev"/>
        <w:permStart w:id="138825238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752966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3C420C0" w14:textId="29E70E12" w:rsidR="00911DF7" w:rsidRPr="00D51572" w:rsidRDefault="004A0CBC" w:rsidP="000715D6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388252382" w:displacedByCustomXml="prev"/>
      </w:tr>
      <w:tr w:rsidR="004A0CBC" w:rsidRPr="000034F4" w14:paraId="29FE0300" w14:textId="77777777" w:rsidTr="00F1315F">
        <w:trPr>
          <w:trHeight w:val="5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43F1" w14:textId="77777777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3690" w14:textId="77777777" w:rsidR="004A0CBC" w:rsidRPr="00F16E44" w:rsidRDefault="004A0CBC" w:rsidP="004A0CBC">
            <w:pPr>
              <w:pStyle w:val="Ttulo10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F16E44">
              <w:rPr>
                <w:rFonts w:cs="Arial"/>
                <w:b w:val="0"/>
                <w:sz w:val="22"/>
                <w:szCs w:val="22"/>
              </w:rPr>
              <w:t>Una fotografía 3x4 original fondo blanco impresa y Foto Digital en medio magnético fondo blanco 3X4 con camisa o blusa formal teniendo en cuenta que ésta será utilizada para la expedición del carné institucional.</w:t>
            </w:r>
          </w:p>
        </w:tc>
        <w:permStart w:id="11817439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361554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CA90D21" w14:textId="709CB44F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18174392" w:displacedByCustomXml="prev"/>
        <w:permStart w:id="2104916953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26065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C696428" w14:textId="75D1A155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2104916953" w:displacedByCustomXml="prev"/>
        <w:permStart w:id="1805077688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1118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2344314" w14:textId="5371423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05077688" w:displacedByCustomXml="prev"/>
      </w:tr>
      <w:tr w:rsidR="004A0CBC" w:rsidRPr="001F511F" w14:paraId="52D91441" w14:textId="77777777" w:rsidTr="00F1315F">
        <w:trPr>
          <w:trHeight w:val="68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DB57" w14:textId="77777777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55E6" w14:textId="4DC75A19" w:rsidR="004A0CBC" w:rsidRPr="00F16E44" w:rsidRDefault="004A0CBC" w:rsidP="004A0CB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Fotocopia de</w:t>
            </w:r>
            <w:r>
              <w:rPr>
                <w:rFonts w:ascii="Arial" w:hAnsi="Arial" w:cs="Arial"/>
                <w:sz w:val="22"/>
                <w:szCs w:val="22"/>
              </w:rPr>
              <w:t>l documento de identidad (150%)</w:t>
            </w:r>
          </w:p>
        </w:tc>
        <w:permStart w:id="193969822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63915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9F8225B" w14:textId="68CAB712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939698221" w:displacedByCustomXml="prev"/>
        <w:permStart w:id="38536540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2018456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F4AFA09" w14:textId="60E0A51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385365402" w:displacedByCustomXml="prev"/>
        <w:permStart w:id="913450200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538187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A672A93" w14:textId="6F48A228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913450200" w:displacedByCustomXml="prev"/>
      </w:tr>
      <w:tr w:rsidR="004A0CBC" w:rsidRPr="001F511F" w14:paraId="41F60A9D" w14:textId="77777777" w:rsidTr="00F1315F">
        <w:trPr>
          <w:trHeight w:val="7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ED0F" w14:textId="77777777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446D" w14:textId="77777777" w:rsidR="004A0CBC" w:rsidRPr="00F16E44" w:rsidRDefault="004A0CBC" w:rsidP="004A0CBC">
            <w:pPr>
              <w:pStyle w:val="Ttulo10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F16E44">
              <w:rPr>
                <w:rFonts w:cs="Arial"/>
                <w:b w:val="0"/>
                <w:sz w:val="22"/>
                <w:szCs w:val="22"/>
              </w:rPr>
              <w:t>Fotocopia de la Libreta Militar sin autenticar para colombianos menores de 50 años (</w:t>
            </w:r>
            <w:r w:rsidRPr="00F16E44">
              <w:rPr>
                <w:rFonts w:cs="Arial"/>
                <w:b w:val="0"/>
                <w:i/>
                <w:sz w:val="22"/>
                <w:szCs w:val="22"/>
              </w:rPr>
              <w:t>D</w:t>
            </w:r>
            <w:r w:rsidRPr="00F16E44">
              <w:rPr>
                <w:rFonts w:cs="Arial"/>
                <w:b w:val="0"/>
                <w:i/>
                <w:sz w:val="22"/>
                <w:szCs w:val="22"/>
                <w:lang w:val="es-CO"/>
              </w:rPr>
              <w:t>ecreto 2150/95 articulo 111</w:t>
            </w:r>
            <w:r w:rsidRPr="00F16E44">
              <w:rPr>
                <w:rFonts w:cs="Arial"/>
                <w:b w:val="0"/>
                <w:sz w:val="22"/>
                <w:szCs w:val="22"/>
                <w:lang w:val="es-CO"/>
              </w:rPr>
              <w:t>)</w:t>
            </w:r>
          </w:p>
        </w:tc>
        <w:permStart w:id="456481064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106854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86EB354" w14:textId="7DC1CAD9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56481064" w:displacedByCustomXml="prev"/>
        <w:permStart w:id="1896499527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253369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9E2A463" w14:textId="5DB8EA75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96499527" w:displacedByCustomXml="prev"/>
        <w:permStart w:id="6561331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213721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6C94202" w14:textId="248E22C1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65613316" w:displacedByCustomXml="prev"/>
      </w:tr>
      <w:tr w:rsidR="004A0CBC" w:rsidRPr="001F511F" w14:paraId="2FE71927" w14:textId="77777777" w:rsidTr="00F1315F">
        <w:trPr>
          <w:trHeight w:val="64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F23E" w14:textId="77777777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F9C2" w14:textId="77777777" w:rsidR="004A0CBC" w:rsidRPr="00F16E44" w:rsidRDefault="004A0CBC" w:rsidP="004A0CBC">
            <w:pPr>
              <w:pStyle w:val="Ttulo10"/>
              <w:jc w:val="both"/>
              <w:rPr>
                <w:rFonts w:cs="Arial"/>
                <w:sz w:val="22"/>
                <w:szCs w:val="22"/>
              </w:rPr>
            </w:pPr>
            <w:r w:rsidRPr="00F16E44">
              <w:rPr>
                <w:rFonts w:cs="Arial"/>
                <w:b w:val="0"/>
                <w:sz w:val="22"/>
                <w:szCs w:val="22"/>
              </w:rPr>
              <w:t>Fotocopia de la Tarjeta Profesional expedida por el ente que regula el ejercicio de la respectiva profesión</w:t>
            </w:r>
            <w:r w:rsidRPr="00F16E44">
              <w:rPr>
                <w:rFonts w:cs="Arial"/>
                <w:sz w:val="22"/>
                <w:szCs w:val="22"/>
              </w:rPr>
              <w:t xml:space="preserve"> </w:t>
            </w:r>
          </w:p>
        </w:tc>
        <w:permStart w:id="1361717665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358741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6985B06" w14:textId="7897DEE9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361717665" w:displacedByCustomXml="prev"/>
        <w:permStart w:id="1713749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279322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DE8BCF6" w14:textId="515A43E3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7137492" w:displacedByCustomXml="prev"/>
        <w:permStart w:id="1193622870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454252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4A603A8" w14:textId="16C68B72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193622870" w:displacedByCustomXml="prev"/>
      </w:tr>
      <w:tr w:rsidR="004A0CBC" w:rsidRPr="001F511F" w14:paraId="1069D94C" w14:textId="77777777" w:rsidTr="00F1315F">
        <w:trPr>
          <w:trHeight w:val="64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ADD5" w14:textId="77777777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94DB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Formato único de hoja de vida impreso desde el Sistema de Información y Gestión del Empleo Público SIGEP (</w:t>
            </w:r>
            <w:r w:rsidRPr="00F16E44">
              <w:rPr>
                <w:rFonts w:ascii="Arial" w:hAnsi="Arial" w:cs="Arial"/>
                <w:i/>
                <w:sz w:val="22"/>
                <w:szCs w:val="22"/>
              </w:rPr>
              <w:t>previa habilitación por el GIT Talento Human</w:t>
            </w:r>
            <w:r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Pr="00F16E44">
              <w:rPr>
                <w:rFonts w:ascii="Arial" w:hAnsi="Arial" w:cs="Arial"/>
                <w:i/>
                <w:sz w:val="22"/>
                <w:szCs w:val="22"/>
              </w:rPr>
              <w:t>).</w:t>
            </w:r>
          </w:p>
        </w:tc>
        <w:permStart w:id="188844788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292370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80C4C2F" w14:textId="6A7459C9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88447881" w:displacedByCustomXml="prev"/>
        <w:permStart w:id="1547911037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2126994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AD36A83" w14:textId="4BB698BE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547911037" w:displacedByCustomXml="prev"/>
        <w:permStart w:id="1519454397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94359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BA9E95A" w14:textId="3EE877D4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519454397" w:displacedByCustomXml="prev"/>
      </w:tr>
      <w:tr w:rsidR="004A0CBC" w:rsidRPr="001F511F" w14:paraId="72F44BED" w14:textId="77777777" w:rsidTr="00F1315F">
        <w:trPr>
          <w:trHeight w:val="64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E38B" w14:textId="77777777" w:rsidR="004A0CBC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2868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Certificación de vigencia de la tarjeta profesional</w:t>
            </w:r>
          </w:p>
        </w:tc>
        <w:permStart w:id="115258783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904565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F72009C" w14:textId="4824290E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152587832" w:displacedByCustomXml="prev"/>
        <w:permStart w:id="846416968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736280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38E50FD" w14:textId="12E4273E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846416968" w:displacedByCustomXml="prev"/>
        <w:permStart w:id="1157966848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771975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5C5DE76" w14:textId="094E468C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157966848" w:displacedByCustomXml="prev"/>
      </w:tr>
      <w:tr w:rsidR="004A0CBC" w:rsidRPr="001F511F" w14:paraId="4D446429" w14:textId="77777777" w:rsidTr="00F1315F">
        <w:trPr>
          <w:trHeight w:val="42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B4FE" w14:textId="03D36583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2B59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Certificado de afiliación a la seguridad social, con membrete de las entidades donde se encuentre afiliado en SALUD, PENSIONES y CESANTÍAS.  </w:t>
            </w:r>
          </w:p>
        </w:tc>
        <w:permStart w:id="14156383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737939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AE0BC36" w14:textId="64D80CC2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41563831" w:displacedByCustomXml="prev"/>
        <w:permStart w:id="56141018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418942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AA15D5F" w14:textId="06C9563D" w:rsidR="004A0CBC" w:rsidRPr="00D51572" w:rsidRDefault="002A30E5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561410186" w:displacedByCustomXml="prev"/>
        <w:permStart w:id="1091378239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923299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B880C16" w14:textId="423AEF7D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091378239" w:displacedByCustomXml="prev"/>
      </w:tr>
      <w:tr w:rsidR="004A0CBC" w:rsidRPr="001F511F" w14:paraId="2C9088E2" w14:textId="77777777" w:rsidTr="004A0CBC">
        <w:trPr>
          <w:trHeight w:val="7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4D43" w14:textId="5FEA16B3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9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F16A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Certificaciones académicas (Diplomas - actas de grado). </w:t>
            </w:r>
            <w:r w:rsidRPr="009B5886">
              <w:rPr>
                <w:rFonts w:ascii="Arial" w:hAnsi="Arial" w:cs="Arial"/>
                <w:i/>
                <w:sz w:val="22"/>
                <w:szCs w:val="22"/>
              </w:rPr>
              <w:t>La información de la hoja de vida y los soportes físicos anexos debe ser registrada en el SIGEP y deben coincidir con la información entregada</w:t>
            </w:r>
            <w:r w:rsidRPr="009B588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permStart w:id="187778075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2078077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2751C77" w14:textId="006EB785" w:rsidR="004A0CBC" w:rsidRPr="00595E51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  <w:lang w:val="es-ES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7778075" w:displacedByCustomXml="prev"/>
        <w:permStart w:id="187074801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74010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1D1DA79" w14:textId="0454372D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70748016" w:displacedByCustomXml="prev"/>
        <w:permStart w:id="206164499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643733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AB71440" w14:textId="78B11E8F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2061644996" w:displacedByCustomXml="prev"/>
      </w:tr>
      <w:tr w:rsidR="004A0CBC" w:rsidRPr="001F511F" w14:paraId="5457028D" w14:textId="77777777" w:rsidTr="00F1315F">
        <w:trPr>
          <w:trHeight w:val="41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1154" w14:textId="3275AF23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AB72" w14:textId="77777777" w:rsidR="004A0CBC" w:rsidRPr="00F16E44" w:rsidRDefault="004A0CBC" w:rsidP="004A0CB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Certificado laboral de todos los empleos de las entidades oficiales o privadas en los cuales se haya desempeñado con descripción de las funciones realizadas y las fechas de inicio y retiro.</w:t>
            </w:r>
          </w:p>
          <w:p w14:paraId="7E8EE56A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Nota: Si es experiencia como contratista, solo se tendrá en cuenta la certificación de ejecución del contrato</w:t>
            </w:r>
            <w:ins w:id="1" w:author="Ilenia Cristina Mora Ariza" w:date="2022-04-21T15:53:00Z">
              <w:r>
                <w:rPr>
                  <w:rFonts w:ascii="Arial" w:hAnsi="Arial" w:cs="Arial"/>
                  <w:sz w:val="22"/>
                  <w:szCs w:val="22"/>
                </w:rPr>
                <w:t>,</w:t>
              </w:r>
            </w:ins>
            <w:r w:rsidRPr="00F16E44">
              <w:rPr>
                <w:rFonts w:ascii="Arial" w:hAnsi="Arial" w:cs="Arial"/>
                <w:sz w:val="22"/>
                <w:szCs w:val="22"/>
              </w:rPr>
              <w:t xml:space="preserve"> que contenga las actividades ejecutadas de manera detallada.</w:t>
            </w:r>
          </w:p>
        </w:tc>
        <w:permStart w:id="1903379870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238604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B040BC4" w14:textId="0A1B8020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903379870" w:displacedByCustomXml="prev"/>
        <w:permStart w:id="200358107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966344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5444C92" w14:textId="45EC7DDD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2003581071" w:displacedByCustomXml="prev"/>
        <w:permStart w:id="108279605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477894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83A6C3B" w14:textId="2B340E7C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082796052" w:displacedByCustomXml="prev"/>
      </w:tr>
      <w:tr w:rsidR="004A0CBC" w:rsidRPr="001F511F" w14:paraId="4F4DFC08" w14:textId="77777777" w:rsidTr="00F1315F">
        <w:trPr>
          <w:trHeight w:val="3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C360" w14:textId="32AD2EF3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FFC8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Si laboraba </w:t>
            </w:r>
            <w:r>
              <w:rPr>
                <w:rFonts w:ascii="Arial" w:hAnsi="Arial" w:cs="Arial"/>
                <w:sz w:val="22"/>
                <w:szCs w:val="22"/>
              </w:rPr>
              <w:t xml:space="preserve">o prestaba sus servicios </w:t>
            </w:r>
            <w:r w:rsidRPr="00F16E44">
              <w:rPr>
                <w:rFonts w:ascii="Arial" w:hAnsi="Arial" w:cs="Arial"/>
                <w:sz w:val="22"/>
                <w:szCs w:val="22"/>
              </w:rPr>
              <w:t>en una entidad pública, debe presentar:</w:t>
            </w:r>
          </w:p>
          <w:p w14:paraId="6699878D" w14:textId="77777777" w:rsidR="004A0CBC" w:rsidRPr="00F16E44" w:rsidRDefault="004A0CBC" w:rsidP="004A0CBC">
            <w:pPr>
              <w:pStyle w:val="Prrafodelista"/>
              <w:numPr>
                <w:ilvl w:val="0"/>
                <w:numId w:val="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Copia del acto administrativo de la aceptación de renuncia o acta de terminación de contrato.</w:t>
            </w:r>
          </w:p>
          <w:p w14:paraId="2AF21BA5" w14:textId="77777777" w:rsidR="004A0CBC" w:rsidRPr="00F16E44" w:rsidRDefault="004A0CBC" w:rsidP="004A0CBC">
            <w:pPr>
              <w:pStyle w:val="Prrafodelista"/>
              <w:numPr>
                <w:ilvl w:val="0"/>
                <w:numId w:val="9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Pantallazo de la desvinculación y baja de la entidad en la plataforma SIGEP</w:t>
            </w:r>
            <w:r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</w:tc>
        <w:permStart w:id="1259936294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386378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51B403E" w14:textId="329F925E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259936294" w:displacedByCustomXml="prev"/>
        <w:permStart w:id="110160651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513689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17C3FF3" w14:textId="2BDA1B98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101606512" w:displacedByCustomXml="prev"/>
        <w:permStart w:id="159615484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424252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6AE144F" w14:textId="7B126398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596154842" w:displacedByCustomXml="prev"/>
      </w:tr>
      <w:tr w:rsidR="004A0CBC" w:rsidRPr="001F511F" w14:paraId="5C39695F" w14:textId="77777777" w:rsidTr="00F1315F">
        <w:trPr>
          <w:trHeight w:val="98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96DE" w14:textId="3EB413F9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CC4A" w14:textId="1780962E" w:rsidR="004A0CBC" w:rsidRPr="00F16E44" w:rsidRDefault="004A0CBC" w:rsidP="002A30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Declaración Juramentada de Bienes, donde conste la identificación de los mismos a la fecha de su posesión impreso desde el sistema de información y gestión del empleo público SIGEP </w:t>
            </w:r>
            <w:r w:rsidR="002A30E5">
              <w:rPr>
                <w:rFonts w:ascii="Arial" w:hAnsi="Arial" w:cs="Arial"/>
                <w:sz w:val="22"/>
                <w:szCs w:val="22"/>
              </w:rPr>
              <w:t xml:space="preserve">II </w:t>
            </w:r>
            <w:r w:rsidRPr="00F16E44">
              <w:rPr>
                <w:rFonts w:ascii="Arial" w:hAnsi="Arial" w:cs="Arial"/>
                <w:sz w:val="22"/>
                <w:szCs w:val="22"/>
              </w:rPr>
              <w:t>(</w:t>
            </w:r>
            <w:r w:rsidRPr="00F16E44">
              <w:rPr>
                <w:rFonts w:ascii="Arial" w:hAnsi="Arial" w:cs="Arial"/>
                <w:i/>
                <w:sz w:val="22"/>
                <w:szCs w:val="22"/>
              </w:rPr>
              <w:t>previa habilitación por la GIT Talento Humano)</w:t>
            </w:r>
          </w:p>
        </w:tc>
        <w:permStart w:id="510410029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349795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94C26A6" w14:textId="52A726B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510410029" w:displacedByCustomXml="prev"/>
        <w:permStart w:id="1548164229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452123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9737A23" w14:textId="490E1D45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548164229" w:displacedByCustomXml="prev"/>
        <w:permStart w:id="632104259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713111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E213D4B" w14:textId="0CDB6532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632104259" w:displacedByCustomXml="prev"/>
      </w:tr>
      <w:tr w:rsidR="004A0CBC" w:rsidRPr="001F511F" w14:paraId="7F60454F" w14:textId="77777777" w:rsidTr="00F1315F">
        <w:trPr>
          <w:trHeight w:val="42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368F" w14:textId="4919E0BB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C5A6" w14:textId="17DEB39F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Si era contratista, adjuntar certificado de retiro de la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F16E44">
              <w:rPr>
                <w:rFonts w:ascii="Arial" w:hAnsi="Arial" w:cs="Arial"/>
                <w:sz w:val="22"/>
                <w:szCs w:val="22"/>
              </w:rPr>
              <w:t xml:space="preserve">eguridad </w:t>
            </w:r>
            <w:r w:rsidR="002A30E5">
              <w:rPr>
                <w:rFonts w:ascii="Arial" w:hAnsi="Arial" w:cs="Arial"/>
                <w:sz w:val="22"/>
                <w:szCs w:val="22"/>
              </w:rPr>
              <w:t>s</w:t>
            </w:r>
            <w:r w:rsidRPr="00F16E44">
              <w:rPr>
                <w:rFonts w:ascii="Arial" w:hAnsi="Arial" w:cs="Arial"/>
                <w:sz w:val="22"/>
                <w:szCs w:val="22"/>
              </w:rPr>
              <w:t>ocial como independiente.</w:t>
            </w:r>
          </w:p>
        </w:tc>
        <w:permStart w:id="1518082745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654126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D4C1F89" w14:textId="1F39F714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518082745" w:displacedByCustomXml="prev"/>
        <w:permStart w:id="336813953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145269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C62A761" w14:textId="3F35CFE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336813953" w:displacedByCustomXml="prev"/>
        <w:permStart w:id="195638465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866915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FBC218F" w14:textId="1041FDDD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95638465" w:displacedByCustomXml="prev"/>
      </w:tr>
      <w:tr w:rsidR="004A0CBC" w:rsidRPr="001F511F" w14:paraId="6D41F86B" w14:textId="77777777" w:rsidTr="00F1315F">
        <w:trPr>
          <w:trHeight w:val="83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EA27" w14:textId="2813B485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96C9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Si posee certificado de aptitud ocupacional para realización de trabajo en alturas, favor </w:t>
            </w:r>
            <w:r>
              <w:rPr>
                <w:rFonts w:ascii="Arial" w:hAnsi="Arial" w:cs="Arial"/>
                <w:sz w:val="22"/>
                <w:szCs w:val="22"/>
              </w:rPr>
              <w:t>aportarlo</w:t>
            </w:r>
            <w:r w:rsidRPr="00F16E44">
              <w:rPr>
                <w:rFonts w:ascii="Arial" w:hAnsi="Arial" w:cs="Arial"/>
                <w:sz w:val="22"/>
                <w:szCs w:val="22"/>
              </w:rPr>
              <w:t>. El certificado debe estar expedido por una entidad autorizada, o por un médico especialista con licencia en salud ocupacional, medicina del trabajo o medicina laboral. Fecha de expedición mínima un año.</w:t>
            </w:r>
          </w:p>
        </w:tc>
        <w:permStart w:id="411776914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52080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A6374D6" w14:textId="4E976EB0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11776914" w:displacedByCustomXml="prev"/>
        <w:permStart w:id="201306944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164783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4860B15" w14:textId="6EC22009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2013069441" w:displacedByCustomXml="prev"/>
        <w:permStart w:id="1787059929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794013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5642090" w14:textId="0F20F568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787059929" w:displacedByCustomXml="prev"/>
      </w:tr>
      <w:tr w:rsidR="004A0CBC" w:rsidRPr="001F511F" w14:paraId="03876D44" w14:textId="77777777" w:rsidTr="00F1315F">
        <w:trPr>
          <w:trHeight w:val="89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42559" w14:textId="2055F6BF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8034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Certificación de cuenta bancaria, para el pago de nómina; donde consten los datos del banco al que se encuentra vinculado y número de cuenta. </w:t>
            </w:r>
          </w:p>
        </w:tc>
        <w:permStart w:id="178790905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743943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5381F8F" w14:textId="6EAB016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78790905" w:displacedByCustomXml="prev"/>
        <w:permStart w:id="2134384007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999460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51F9487" w14:textId="4CFFFC4F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2134384007" w:displacedByCustomXml="prev"/>
        <w:permStart w:id="1811624675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608549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791E83F" w14:textId="4276361E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11624675" w:displacedByCustomXml="prev"/>
      </w:tr>
      <w:tr w:rsidR="004A0CBC" w:rsidRPr="001F511F" w14:paraId="2AF4E947" w14:textId="77777777" w:rsidTr="00F1315F">
        <w:trPr>
          <w:trHeight w:val="6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7BE7" w14:textId="0057A5F0" w:rsidR="004A0CBC" w:rsidRPr="00F16E44" w:rsidRDefault="004A0CBC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16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4194" w14:textId="2FB44D63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Declaración de Bienes Formato Proactivo y Conflicto de Intereses y en el SIGEP</w:t>
            </w:r>
            <w:r w:rsidR="002A30E5">
              <w:rPr>
                <w:rFonts w:ascii="Arial" w:hAnsi="Arial" w:cs="Arial"/>
                <w:sz w:val="22"/>
                <w:szCs w:val="22"/>
              </w:rPr>
              <w:t xml:space="preserve"> II</w:t>
            </w:r>
            <w:r w:rsidRPr="00F16E44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2A30E5">
              <w:rPr>
                <w:rFonts w:ascii="Arial" w:hAnsi="Arial" w:cs="Arial"/>
                <w:i/>
                <w:sz w:val="22"/>
                <w:szCs w:val="22"/>
              </w:rPr>
              <w:t>para personal del nivel directivo</w:t>
            </w:r>
            <w:r w:rsidRPr="00F16E4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permStart w:id="327093245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569646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8B5C3EE" w14:textId="10C1C8B3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327093245" w:displacedByCustomXml="prev"/>
        <w:permStart w:id="1481062679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835826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02A29FF" w14:textId="6386813F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481062679" w:displacedByCustomXml="prev"/>
        <w:permStart w:id="1407796590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432285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C99FFBE" w14:textId="4D47A95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407796590" w:displacedByCustomXml="prev"/>
      </w:tr>
      <w:tr w:rsidR="004A0CBC" w:rsidRPr="001F511F" w14:paraId="6AF495FB" w14:textId="77777777" w:rsidTr="002A30E5">
        <w:trPr>
          <w:trHeight w:val="136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95FE" w14:textId="23497873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28B2" w14:textId="06390FB2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Certificado de madre o padre cabeza de familia de conformidad con la definición contemplada en la Ley 1232 de 2008 artículo 2 y el Decreto 648 de 2017 artículo 2.2.12.1.1.1.</w:t>
            </w:r>
          </w:p>
        </w:tc>
        <w:permStart w:id="1855413950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554664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3CB3B89" w14:textId="67E36736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55413950" w:displacedByCustomXml="prev"/>
        <w:permStart w:id="81488173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042668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6B7CECF" w14:textId="1F3460AC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814881731" w:displacedByCustomXml="prev"/>
        <w:permStart w:id="1179013373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19845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485C573" w14:textId="2A942622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179013373" w:displacedByCustomXml="prev"/>
      </w:tr>
      <w:tr w:rsidR="00F16E44" w:rsidRPr="001F511F" w14:paraId="6F2C5FAB" w14:textId="77777777" w:rsidTr="00F1315F">
        <w:trPr>
          <w:trHeight w:val="39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AA9C8" w14:textId="77777777" w:rsidR="00F16E44" w:rsidRPr="00F16E44" w:rsidRDefault="00F16E44" w:rsidP="00F16E44">
            <w:pPr>
              <w:pStyle w:val="Ttulo10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7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C03134" w14:textId="77777777" w:rsidR="00F16E44" w:rsidRPr="002A30E5" w:rsidRDefault="00F16E44" w:rsidP="00F16E44">
            <w:pPr>
              <w:pStyle w:val="Ttulo10"/>
              <w:rPr>
                <w:rFonts w:cs="Arial"/>
                <w:sz w:val="22"/>
                <w:szCs w:val="22"/>
              </w:rPr>
            </w:pPr>
            <w:r w:rsidRPr="002A30E5">
              <w:rPr>
                <w:rFonts w:cs="Arial"/>
                <w:sz w:val="22"/>
                <w:szCs w:val="22"/>
              </w:rPr>
              <w:t>Documentos de Beneficiarios</w:t>
            </w:r>
          </w:p>
        </w:tc>
      </w:tr>
      <w:tr w:rsidR="004A0CBC" w:rsidRPr="001F511F" w14:paraId="65D105A6" w14:textId="77777777" w:rsidTr="00F1315F">
        <w:trPr>
          <w:trHeight w:val="56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23C7" w14:textId="6F4DF66B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3820" w14:textId="77777777" w:rsidR="004A0CBC" w:rsidRPr="00F16E44" w:rsidRDefault="004A0CBC" w:rsidP="004A0CBC">
            <w:pPr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Fotocopia del registro civil de matrimonio o declaración juramentada. </w:t>
            </w:r>
          </w:p>
        </w:tc>
        <w:permStart w:id="26943891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595020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131EB42" w14:textId="525BD2B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269438911" w:displacedByCustomXml="prev"/>
        <w:permStart w:id="2105094653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257867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31B0F55" w14:textId="643AB3A1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2105094653" w:displacedByCustomXml="prev"/>
        <w:permStart w:id="7314101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483817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027E6E1" w14:textId="5B1275F9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73141011" w:displacedByCustomXml="prev"/>
      </w:tr>
      <w:tr w:rsidR="004A0CBC" w:rsidRPr="001F511F" w14:paraId="04BFA843" w14:textId="77777777" w:rsidTr="00F1315F">
        <w:trPr>
          <w:trHeight w:val="54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AF30" w14:textId="21D8EAAB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7DE9" w14:textId="77777777" w:rsidR="004A0CBC" w:rsidRPr="00F16E44" w:rsidRDefault="004A0CBC" w:rsidP="004A0CBC">
            <w:pPr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Fotocopia registro civil de nacimiento del(os) hijo(s). </w:t>
            </w:r>
          </w:p>
        </w:tc>
        <w:permStart w:id="41087273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2146231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5C61356" w14:textId="1B205AFE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10872732" w:displacedByCustomXml="prev"/>
        <w:permStart w:id="47757663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116825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AE08CDB" w14:textId="32AF96BC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77576636" w:displacedByCustomXml="prev"/>
        <w:permStart w:id="5401974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826588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3887364" w14:textId="310FA340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54019746" w:displacedByCustomXml="prev"/>
      </w:tr>
      <w:tr w:rsidR="004A0CBC" w:rsidRPr="001F511F" w14:paraId="6592684D" w14:textId="77777777" w:rsidTr="00F1315F">
        <w:trPr>
          <w:trHeight w:val="58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B927" w14:textId="748CC005" w:rsidR="004A0CBC" w:rsidRPr="00F16E44" w:rsidRDefault="00B37CE4" w:rsidP="004A0CB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20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EA74" w14:textId="16FC7000" w:rsidR="004A0CBC" w:rsidRPr="002A30E5" w:rsidRDefault="004A0CBC" w:rsidP="004A0CBC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2A30E5">
              <w:rPr>
                <w:rFonts w:ascii="Arial" w:hAnsi="Arial" w:cs="Arial"/>
                <w:sz w:val="22"/>
                <w:szCs w:val="22"/>
              </w:rPr>
              <w:t xml:space="preserve">Fotocopia de tarjeta de identidad </w:t>
            </w:r>
            <w:r w:rsidR="002A30E5" w:rsidRPr="002A30E5">
              <w:rPr>
                <w:rFonts w:ascii="Arial" w:hAnsi="Arial" w:cs="Arial"/>
                <w:sz w:val="22"/>
                <w:szCs w:val="22"/>
              </w:rPr>
              <w:t>de los hijos mayores de 7 años.</w:t>
            </w:r>
          </w:p>
        </w:tc>
        <w:permStart w:id="140333287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765117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7444374" w14:textId="1F9BC1B8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403332872" w:displacedByCustomXml="prev"/>
        <w:permStart w:id="85184314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2092145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0DC6E6A" w14:textId="0DCEA2A7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851843141" w:displacedByCustomXml="prev"/>
        <w:permStart w:id="192604804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381013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384B7F8" w14:textId="6A032C75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926048042" w:displacedByCustomXml="prev"/>
      </w:tr>
      <w:tr w:rsidR="004A0CBC" w:rsidRPr="001F511F" w14:paraId="51F3EEF0" w14:textId="77777777" w:rsidTr="00F1315F">
        <w:trPr>
          <w:trHeight w:val="77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4F8E" w14:textId="6E020FBC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21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BE8D" w14:textId="77777777" w:rsidR="004A0CBC" w:rsidRPr="00F16E44" w:rsidRDefault="004A0CBC" w:rsidP="004A0CBC">
            <w:pPr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Certificado de escolaridad para hijos mayores a 12 años que dependan económicamente.</w:t>
            </w:r>
          </w:p>
        </w:tc>
        <w:permStart w:id="1776766599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87947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42AD109" w14:textId="7F77AE8F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776766599" w:displacedByCustomXml="prev"/>
        <w:permStart w:id="81148113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418781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9A20761" w14:textId="44E84B4C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811481132" w:displacedByCustomXml="prev"/>
        <w:permStart w:id="477984015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956218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8020E86" w14:textId="0C6DA7C9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77984015" w:displacedByCustomXml="prev"/>
      </w:tr>
      <w:tr w:rsidR="00F16E44" w:rsidRPr="001F511F" w14:paraId="533DFFCD" w14:textId="77777777" w:rsidTr="00F1315F">
        <w:trPr>
          <w:trHeight w:val="39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22593D" w14:textId="77777777" w:rsidR="00F16E44" w:rsidRPr="00F16E44" w:rsidRDefault="00F16E44" w:rsidP="00F16E44">
            <w:pPr>
              <w:pStyle w:val="Ttulo10"/>
              <w:rPr>
                <w:rFonts w:cs="Arial"/>
                <w:sz w:val="22"/>
                <w:szCs w:val="22"/>
                <w:lang w:val="es-ES"/>
              </w:rPr>
            </w:pPr>
          </w:p>
        </w:tc>
        <w:tc>
          <w:tcPr>
            <w:tcW w:w="7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629CA" w14:textId="77777777" w:rsidR="00F16E44" w:rsidRPr="002A30E5" w:rsidRDefault="00F16E44" w:rsidP="00F16E44">
            <w:pPr>
              <w:pStyle w:val="Ttulo10"/>
              <w:rPr>
                <w:rFonts w:cs="Arial"/>
                <w:sz w:val="22"/>
                <w:szCs w:val="22"/>
              </w:rPr>
            </w:pPr>
            <w:r w:rsidRPr="002A30E5">
              <w:rPr>
                <w:rFonts w:cs="Arial"/>
                <w:sz w:val="22"/>
                <w:szCs w:val="22"/>
              </w:rPr>
              <w:t>Documentos para retención en la fuente</w:t>
            </w:r>
          </w:p>
        </w:tc>
      </w:tr>
      <w:tr w:rsidR="004A0CBC" w:rsidRPr="001F511F" w14:paraId="702478C5" w14:textId="77777777" w:rsidTr="00F1315F">
        <w:trPr>
          <w:trHeight w:val="6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3803" w14:textId="469293B5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8B14" w14:textId="77777777" w:rsidR="004A0CBC" w:rsidRPr="002A30E5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30E5">
              <w:rPr>
                <w:rFonts w:ascii="Arial" w:hAnsi="Arial" w:cs="Arial"/>
                <w:sz w:val="22"/>
                <w:szCs w:val="22"/>
              </w:rPr>
              <w:t>Formato de certificación de dependientes debidamente diligenciado. Se adjunta a este documento.</w:t>
            </w:r>
          </w:p>
        </w:tc>
        <w:permStart w:id="18157468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213721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E145CC0" w14:textId="2B5B31D2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157468" w:displacedByCustomXml="prev"/>
        <w:permStart w:id="56624298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233622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E370D75" w14:textId="770AF41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566242981" w:displacedByCustomXml="prev"/>
        <w:permStart w:id="1019429890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433720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10C4E4C" w14:textId="4773C74F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019429890" w:displacedByCustomXml="prev"/>
      </w:tr>
      <w:tr w:rsidR="004A0CBC" w:rsidRPr="001F511F" w14:paraId="7A5B362B" w14:textId="77777777" w:rsidTr="00F1315F">
        <w:trPr>
          <w:trHeight w:val="6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227D" w14:textId="2F4821BC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F83D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Pago de intereses de crédito hipotecario. Debe anexarse la certificación de la entidad financiera donde conste los intereses del año inmediatamente anterior y que es el beneficiario del crédito. </w:t>
            </w:r>
          </w:p>
        </w:tc>
        <w:permStart w:id="186609350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406688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FC52C66" w14:textId="410E887B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66093506" w:displacedByCustomXml="prev"/>
        <w:permStart w:id="1849441603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998958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A454900" w14:textId="308488C5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849441603" w:displacedByCustomXml="prev"/>
        <w:permStart w:id="4413701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39277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F0E8042" w14:textId="7AB459B0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4137012" w:displacedByCustomXml="prev"/>
      </w:tr>
      <w:tr w:rsidR="004A0CBC" w:rsidRPr="001F511F" w14:paraId="604931C5" w14:textId="77777777" w:rsidTr="00F1315F">
        <w:trPr>
          <w:trHeight w:val="6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19CB" w14:textId="5FB0AB47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24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3221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Aportar pagos de medicina prepagada o seguro de salud; la certificación debe ser expedida por la empresa de medicina prepagada, indicando los pagos. </w:t>
            </w:r>
          </w:p>
        </w:tc>
        <w:permStart w:id="436208653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610006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11BC3FF" w14:textId="3277AE7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36208653" w:displacedByCustomXml="prev"/>
        <w:permStart w:id="1161308130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759167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13B0DB0" w14:textId="2B2BDB9C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161308130" w:displacedByCustomXml="prev"/>
        <w:permStart w:id="967975298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725430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189031C" w14:textId="14FB9270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967975298" w:displacedByCustomXml="prev"/>
      </w:tr>
      <w:tr w:rsidR="004A0CBC" w:rsidRPr="001F511F" w14:paraId="3FCFCC6A" w14:textId="77777777" w:rsidTr="00F1315F">
        <w:trPr>
          <w:trHeight w:val="6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4248" w14:textId="0A239B46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BDB0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Deducción por dependientes. Se debe anexar los Registros civiles (en caso de ser menor (es) de edad) y si es mayor de edad se debe anexar la constancia de pago de la Institución educativa donde se encuentre registrado. </w:t>
            </w:r>
          </w:p>
        </w:tc>
        <w:permStart w:id="212843894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990287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427FAC0" w14:textId="46EC3E9F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2128438942" w:displacedByCustomXml="prev"/>
        <w:permStart w:id="47523375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531264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CCB94A7" w14:textId="4EEFE45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75233752" w:displacedByCustomXml="prev"/>
        <w:permStart w:id="87036401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936436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912C300" w14:textId="3A02EE77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87036401" w:displacedByCustomXml="prev"/>
      </w:tr>
      <w:tr w:rsidR="004A0CBC" w:rsidRPr="001F511F" w14:paraId="4851363B" w14:textId="77777777" w:rsidTr="00F1315F">
        <w:trPr>
          <w:trHeight w:val="6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CA30" w14:textId="39A514F0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26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5872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>Si tiene personas a cargo, se debe anexar una certificación de un contador anexándole la tarjeta profesional del mismo.</w:t>
            </w:r>
          </w:p>
        </w:tc>
        <w:permStart w:id="605037140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591193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A4BF26A" w14:textId="215ED566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605037140" w:displacedByCustomXml="prev"/>
        <w:permStart w:id="1182416748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671791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E9FC703" w14:textId="6E010182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182416748" w:displacedByCustomXml="prev"/>
        <w:permStart w:id="1209151052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1866941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2A2BD9E" w14:textId="299E0D2A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1209151052" w:displacedByCustomXml="prev"/>
      </w:tr>
      <w:tr w:rsidR="004A0CBC" w:rsidRPr="001F511F" w14:paraId="586BAAC3" w14:textId="77777777" w:rsidTr="0045796C">
        <w:trPr>
          <w:trHeight w:val="6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5B7C" w14:textId="0B8F78E6" w:rsidR="004A0CBC" w:rsidRPr="00F16E44" w:rsidRDefault="00B37CE4" w:rsidP="004A0CBC">
            <w:pPr>
              <w:pStyle w:val="Ttulo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8D06" w14:textId="77777777" w:rsidR="004A0CBC" w:rsidRPr="00F16E44" w:rsidRDefault="004A0CBC" w:rsidP="004A0C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6E44">
              <w:rPr>
                <w:rFonts w:ascii="Arial" w:hAnsi="Arial" w:cs="Arial"/>
                <w:sz w:val="22"/>
                <w:szCs w:val="22"/>
              </w:rPr>
              <w:t xml:space="preserve">Ahorros en cuentas AFC. Certificación del Banco donde conste que la cuenta es AFC. </w:t>
            </w:r>
          </w:p>
        </w:tc>
        <w:permStart w:id="349323468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-1161996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392E516" w14:textId="01F78A27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349323468" w:displacedByCustomXml="prev"/>
        <w:permStart w:id="48601524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553116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56B68E4" w14:textId="7BF89604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486015246" w:displacedByCustomXml="prev"/>
        <w:permStart w:id="36328346" w:edGrp="everyone" w:displacedByCustomXml="next"/>
        <w:sdt>
          <w:sdtPr>
            <w:rPr>
              <w:rFonts w:cs="Arial"/>
              <w:b w:val="0"/>
              <w:sz w:val="16"/>
              <w:szCs w:val="17"/>
            </w:rPr>
            <w:id w:val="356479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4A3BBE2" w14:textId="3D937794" w:rsidR="004A0CBC" w:rsidRPr="00D51572" w:rsidRDefault="004A0CBC" w:rsidP="004A0CBC">
                <w:pPr>
                  <w:pStyle w:val="Ttulo10"/>
                  <w:rPr>
                    <w:rFonts w:cs="Arial"/>
                    <w:b w:val="0"/>
                    <w:sz w:val="16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 w:val="0"/>
                    <w:sz w:val="16"/>
                    <w:szCs w:val="17"/>
                  </w:rPr>
                  <w:t>☐</w:t>
                </w:r>
              </w:p>
            </w:tc>
          </w:sdtContent>
        </w:sdt>
        <w:permEnd w:id="36328346" w:displacedByCustomXml="prev"/>
      </w:tr>
      <w:tr w:rsidR="0045796C" w:rsidRPr="001F511F" w14:paraId="3F3F66F4" w14:textId="77777777" w:rsidTr="0017397D">
        <w:trPr>
          <w:trHeight w:val="70"/>
        </w:trPr>
        <w:tc>
          <w:tcPr>
            <w:tcW w:w="82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A244C" w14:textId="77777777" w:rsidR="0045796C" w:rsidRPr="00F16E44" w:rsidRDefault="0045796C" w:rsidP="0045796C">
            <w:pPr>
              <w:spacing w:after="0"/>
            </w:pPr>
          </w:p>
        </w:tc>
      </w:tr>
      <w:tr w:rsidR="0045796C" w:rsidRPr="001F511F" w14:paraId="3D18FAF8" w14:textId="77777777" w:rsidTr="00560722">
        <w:trPr>
          <w:trHeight w:val="356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4D9A" w14:textId="0F9C6DFF" w:rsidR="0045796C" w:rsidRPr="00F16E44" w:rsidRDefault="0017397D" w:rsidP="00560722">
            <w:pPr>
              <w:pStyle w:val="Ttulo10"/>
              <w:jc w:val="left"/>
              <w:rPr>
                <w:rFonts w:cs="Arial"/>
                <w:sz w:val="22"/>
                <w:szCs w:val="22"/>
                <w:u w:val="single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F16E44">
              <w:rPr>
                <w:rFonts w:cs="Arial"/>
                <w:sz w:val="22"/>
                <w:szCs w:val="22"/>
              </w:rPr>
              <w:t>echa límite entrega de documentos</w:t>
            </w:r>
          </w:p>
        </w:tc>
        <w:permStart w:id="573325219" w:edGrp="everyone" w:displacedByCustomXml="next"/>
        <w:sdt>
          <w:sdtPr>
            <w:rPr>
              <w:rFonts w:cs="Arial"/>
              <w:b w:val="0"/>
              <w:sz w:val="22"/>
              <w:szCs w:val="22"/>
            </w:rPr>
            <w:id w:val="-1123149039"/>
            <w:placeholder>
              <w:docPart w:val="DefaultPlaceholder_1081868576"/>
            </w:placeholder>
            <w:showingPlcHdr/>
            <w:date w:fullDate="2022-06-23T00:00:00Z">
              <w:dateFormat w:val="dddd, d 'de' MMMM 'de' yyyy"/>
              <w:lid w:val="es-CO"/>
              <w:storeMappedDataAs w:val="dateTime"/>
              <w:calendar w:val="gregorian"/>
            </w:date>
          </w:sdtPr>
          <w:sdtEndPr/>
          <w:sdtContent>
            <w:tc>
              <w:tcPr>
                <w:tcW w:w="411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885B90C" w14:textId="6EC05CF3" w:rsidR="0045796C" w:rsidRPr="0017397D" w:rsidRDefault="0017397D" w:rsidP="0045796C">
                <w:pPr>
                  <w:pStyle w:val="Ttulo10"/>
                  <w:jc w:val="left"/>
                  <w:rPr>
                    <w:rFonts w:cs="Arial"/>
                    <w:b w:val="0"/>
                    <w:sz w:val="22"/>
                    <w:szCs w:val="22"/>
                  </w:rPr>
                </w:pPr>
                <w:r w:rsidRPr="0017397D">
                  <w:rPr>
                    <w:rStyle w:val="Textodelmarcadordeposicin"/>
                    <w:rFonts w:cs="Arial"/>
                    <w:b w:val="0"/>
                  </w:rPr>
                  <w:t>Haga clic aquí para escribir una fecha.</w:t>
                </w:r>
              </w:p>
            </w:tc>
          </w:sdtContent>
        </w:sdt>
        <w:permEnd w:id="573325219" w:displacedByCustomXml="prev"/>
      </w:tr>
      <w:tr w:rsidR="0045796C" w:rsidRPr="001F511F" w14:paraId="02889289" w14:textId="77777777" w:rsidTr="00560722">
        <w:trPr>
          <w:trHeight w:val="358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38C3" w14:textId="35D2A6CA" w:rsidR="0045796C" w:rsidRPr="00F16E44" w:rsidRDefault="0017397D" w:rsidP="00560722">
            <w:pPr>
              <w:pStyle w:val="Ttulo1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F16E44">
              <w:rPr>
                <w:rFonts w:cs="Arial"/>
                <w:sz w:val="22"/>
                <w:szCs w:val="22"/>
              </w:rPr>
              <w:t>echa de posesión</w:t>
            </w:r>
          </w:p>
        </w:tc>
        <w:permStart w:id="1270885236" w:edGrp="everyone" w:displacedByCustomXml="next"/>
        <w:sdt>
          <w:sdtPr>
            <w:rPr>
              <w:rFonts w:cs="Arial"/>
              <w:b w:val="0"/>
              <w:sz w:val="22"/>
              <w:szCs w:val="22"/>
            </w:rPr>
            <w:id w:val="-197385723"/>
            <w:placeholder>
              <w:docPart w:val="DefaultPlaceholder_1081868576"/>
            </w:placeholder>
            <w:showingPlcHdr/>
            <w:date>
              <w:dateFormat w:val="dddd, d 'de' MMMM 'de' yyyy"/>
              <w:lid w:val="es-CO"/>
              <w:storeMappedDataAs w:val="dateTime"/>
              <w:calendar w:val="gregorian"/>
            </w:date>
          </w:sdtPr>
          <w:sdtEndPr/>
          <w:sdtContent>
            <w:tc>
              <w:tcPr>
                <w:tcW w:w="411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77304B6" w14:textId="38489F9C" w:rsidR="0045796C" w:rsidRPr="0017397D" w:rsidRDefault="0017397D" w:rsidP="000715D6">
                <w:pPr>
                  <w:pStyle w:val="Ttulo10"/>
                  <w:jc w:val="left"/>
                  <w:rPr>
                    <w:rFonts w:cs="Arial"/>
                    <w:b w:val="0"/>
                    <w:sz w:val="22"/>
                    <w:szCs w:val="22"/>
                  </w:rPr>
                </w:pPr>
                <w:r w:rsidRPr="0017397D">
                  <w:rPr>
                    <w:rStyle w:val="Textodelmarcadordeposicin"/>
                    <w:rFonts w:cs="Arial"/>
                    <w:b w:val="0"/>
                  </w:rPr>
                  <w:t>Haga clic aquí para escribir una fecha.</w:t>
                </w:r>
              </w:p>
            </w:tc>
          </w:sdtContent>
        </w:sdt>
        <w:permEnd w:id="1270885236" w:displacedByCustomXml="prev"/>
      </w:tr>
      <w:tr w:rsidR="00133C1F" w:rsidRPr="001F511F" w14:paraId="56DC906D" w14:textId="77777777" w:rsidTr="0017397D">
        <w:tc>
          <w:tcPr>
            <w:tcW w:w="82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60CE72" w14:textId="77777777" w:rsidR="00133C1F" w:rsidRPr="00F16E44" w:rsidRDefault="00133C1F" w:rsidP="0017397D">
            <w:pPr>
              <w:pStyle w:val="Ttulo10"/>
              <w:spacing w:after="0"/>
              <w:jc w:val="left"/>
              <w:rPr>
                <w:rFonts w:cs="Arial"/>
                <w:sz w:val="22"/>
                <w:szCs w:val="22"/>
                <w:lang w:val="es-ES"/>
              </w:rPr>
            </w:pPr>
          </w:p>
        </w:tc>
      </w:tr>
      <w:tr w:rsidR="00133C1F" w:rsidRPr="001F511F" w14:paraId="79EF8801" w14:textId="77777777" w:rsidTr="0017397D"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F466" w14:textId="7E40E536" w:rsidR="00E16067" w:rsidRDefault="00E16067" w:rsidP="000715D6">
            <w:pPr>
              <w:pStyle w:val="Ttulo1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ENTREGÓ:</w:t>
            </w:r>
          </w:p>
          <w:p w14:paraId="26EB2C3B" w14:textId="56F92B4D" w:rsidR="0017397D" w:rsidRDefault="00E16067" w:rsidP="000715D6">
            <w:pPr>
              <w:pStyle w:val="Ttulo10"/>
              <w:jc w:val="left"/>
              <w:rPr>
                <w:rFonts w:cs="Arial"/>
                <w:sz w:val="22"/>
                <w:szCs w:val="22"/>
              </w:rPr>
            </w:pPr>
            <w:permStart w:id="645626718" w:edGrp="everyone"/>
            <w:r>
              <w:rPr>
                <w:rFonts w:cs="Arial"/>
                <w:sz w:val="22"/>
                <w:szCs w:val="22"/>
              </w:rPr>
              <w:t xml:space="preserve">Nombre de persona que </w:t>
            </w:r>
            <w:r w:rsidR="00B37CE4">
              <w:rPr>
                <w:rFonts w:cs="Arial"/>
                <w:sz w:val="22"/>
                <w:szCs w:val="22"/>
              </w:rPr>
              <w:t>entregó</w:t>
            </w:r>
            <w:permEnd w:id="645626718"/>
          </w:p>
          <w:p w14:paraId="270CA52F" w14:textId="77777777" w:rsidR="0017397D" w:rsidRPr="00F16E44" w:rsidRDefault="0017397D" w:rsidP="000715D6">
            <w:pPr>
              <w:pStyle w:val="Ttulo10"/>
              <w:jc w:val="left"/>
              <w:rPr>
                <w:rFonts w:cs="Arial"/>
                <w:sz w:val="22"/>
                <w:szCs w:val="22"/>
              </w:rPr>
            </w:pPr>
          </w:p>
          <w:p w14:paraId="6A32D281" w14:textId="7AF4CDF4" w:rsidR="00E16067" w:rsidRDefault="00E16067" w:rsidP="000715D6">
            <w:pPr>
              <w:pStyle w:val="Ttulo1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FECHA:</w:t>
            </w:r>
          </w:p>
          <w:permStart w:id="683831467" w:edGrp="everyone" w:displacedByCustomXml="next"/>
          <w:sdt>
            <w:sdtPr>
              <w:rPr>
                <w:rFonts w:cs="Arial"/>
                <w:b w:val="0"/>
                <w:sz w:val="22"/>
                <w:szCs w:val="22"/>
              </w:rPr>
              <w:id w:val="-965430942"/>
              <w:placeholder>
                <w:docPart w:val="DefaultPlaceholder_1081868576"/>
              </w:placeholder>
              <w:showingPlcHdr/>
              <w:date>
                <w:dateFormat w:val="dddd, d 'de' MMMM 'de' yyyy"/>
                <w:lid w:val="es-CO"/>
                <w:storeMappedDataAs w:val="dateTime"/>
                <w:calendar w:val="gregorian"/>
              </w:date>
            </w:sdtPr>
            <w:sdtEndPr/>
            <w:sdtContent>
              <w:p w14:paraId="40E2703A" w14:textId="29D74CC7" w:rsidR="00133C1F" w:rsidRPr="00E16067" w:rsidRDefault="00E16067" w:rsidP="00E16067">
                <w:pPr>
                  <w:pStyle w:val="Ttulo10"/>
                  <w:jc w:val="left"/>
                  <w:rPr>
                    <w:rFonts w:cs="Arial"/>
                    <w:b w:val="0"/>
                    <w:sz w:val="22"/>
                    <w:szCs w:val="22"/>
                  </w:rPr>
                </w:pPr>
                <w:r w:rsidRPr="00E16067">
                  <w:rPr>
                    <w:rStyle w:val="Textodelmarcadordeposicin"/>
                    <w:b w:val="0"/>
                  </w:rPr>
                  <w:t>Haga clic aquí para escribir una fecha.</w:t>
                </w:r>
              </w:p>
            </w:sdtContent>
          </w:sdt>
          <w:permEnd w:id="683831467" w:displacedByCustomXml="prev"/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12C78" w14:textId="77777777" w:rsidR="00E16067" w:rsidRDefault="00E16067" w:rsidP="000715D6">
            <w:pPr>
              <w:pStyle w:val="Ttulo1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RECIBIÓ:</w:t>
            </w:r>
          </w:p>
          <w:p w14:paraId="16E29816" w14:textId="15664A14" w:rsidR="00133C1F" w:rsidRDefault="00E16067" w:rsidP="000715D6">
            <w:pPr>
              <w:pStyle w:val="Ttulo10"/>
              <w:jc w:val="left"/>
              <w:rPr>
                <w:rFonts w:cs="Arial"/>
                <w:sz w:val="22"/>
                <w:szCs w:val="22"/>
              </w:rPr>
            </w:pPr>
            <w:permStart w:id="175007403" w:edGrp="everyone"/>
            <w:r>
              <w:rPr>
                <w:rFonts w:cs="Arial"/>
                <w:sz w:val="22"/>
                <w:szCs w:val="22"/>
              </w:rPr>
              <w:t xml:space="preserve">Nombre de persona que </w:t>
            </w:r>
            <w:r w:rsidR="0042771B">
              <w:rPr>
                <w:rFonts w:cs="Arial"/>
                <w:sz w:val="22"/>
                <w:szCs w:val="22"/>
              </w:rPr>
              <w:t>entregó</w:t>
            </w:r>
            <w:permEnd w:id="175007403"/>
          </w:p>
          <w:p w14:paraId="53C78CEA" w14:textId="77777777" w:rsidR="0017397D" w:rsidRPr="00F16E44" w:rsidRDefault="0017397D" w:rsidP="000715D6">
            <w:pPr>
              <w:pStyle w:val="Ttulo10"/>
              <w:jc w:val="left"/>
              <w:rPr>
                <w:rFonts w:cs="Arial"/>
                <w:sz w:val="22"/>
                <w:szCs w:val="22"/>
              </w:rPr>
            </w:pPr>
          </w:p>
          <w:p w14:paraId="2878BAF6" w14:textId="77777777" w:rsidR="00133C1F" w:rsidRDefault="00133C1F" w:rsidP="000715D6">
            <w:pPr>
              <w:pStyle w:val="Ttulo1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F16E44">
              <w:rPr>
                <w:rFonts w:cs="Arial"/>
                <w:sz w:val="22"/>
                <w:szCs w:val="22"/>
              </w:rPr>
              <w:t>FECHA:</w:t>
            </w:r>
          </w:p>
          <w:permStart w:id="1094720081" w:edGrp="everyone" w:displacedByCustomXml="next"/>
          <w:sdt>
            <w:sdtPr>
              <w:rPr>
                <w:rFonts w:cs="Arial"/>
                <w:b w:val="0"/>
                <w:sz w:val="22"/>
                <w:szCs w:val="22"/>
              </w:rPr>
              <w:id w:val="1511717050"/>
              <w:placeholder>
                <w:docPart w:val="DefaultPlaceholder_1081868576"/>
              </w:placeholder>
              <w:showingPlcHdr/>
              <w:date w:fullDate="2022-06-09T00:00:00Z">
                <w:dateFormat w:val="dddd, d 'de' MMMM 'de' yyyy"/>
                <w:lid w:val="es-CO"/>
                <w:storeMappedDataAs w:val="dateTime"/>
                <w:calendar w:val="gregorian"/>
              </w:date>
            </w:sdtPr>
            <w:sdtEndPr/>
            <w:sdtContent>
              <w:p w14:paraId="0DF1379F" w14:textId="7CEB0EC4" w:rsidR="00E16067" w:rsidRPr="00E16067" w:rsidRDefault="00E16067" w:rsidP="00E16067">
                <w:pPr>
                  <w:pStyle w:val="Ttulo10"/>
                  <w:jc w:val="left"/>
                  <w:rPr>
                    <w:rFonts w:cs="Arial"/>
                    <w:b w:val="0"/>
                    <w:sz w:val="22"/>
                    <w:szCs w:val="22"/>
                  </w:rPr>
                </w:pPr>
                <w:r w:rsidRPr="00E16067">
                  <w:rPr>
                    <w:rStyle w:val="Textodelmarcadordeposicin"/>
                    <w:b w:val="0"/>
                  </w:rPr>
                  <w:t>Haga clic aquí para escribir una fecha.</w:t>
                </w:r>
              </w:p>
            </w:sdtContent>
          </w:sdt>
          <w:permEnd w:id="1094720081" w:displacedByCustomXml="prev"/>
        </w:tc>
      </w:tr>
    </w:tbl>
    <w:p w14:paraId="754185DF" w14:textId="44A3B7F5" w:rsidR="007E138A" w:rsidRPr="001007E6" w:rsidRDefault="007E138A" w:rsidP="00133C1F"/>
    <w:sectPr w:rsidR="007E138A" w:rsidRPr="001007E6" w:rsidSect="002A30E5">
      <w:headerReference w:type="even" r:id="rId8"/>
      <w:headerReference w:type="default" r:id="rId9"/>
      <w:footerReference w:type="default" r:id="rId10"/>
      <w:headerReference w:type="first" r:id="rId11"/>
      <w:pgSz w:w="12242" w:h="15842" w:code="1"/>
      <w:pgMar w:top="2268" w:right="1701" w:bottom="1701" w:left="2268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8FB35" w14:textId="77777777" w:rsidR="003B4720" w:rsidRDefault="003B4720">
      <w:r>
        <w:separator/>
      </w:r>
    </w:p>
  </w:endnote>
  <w:endnote w:type="continuationSeparator" w:id="0">
    <w:p w14:paraId="12645FA0" w14:textId="77777777" w:rsidR="003B4720" w:rsidRDefault="003B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34533" w14:textId="26927D5D" w:rsidR="002A30E5" w:rsidRPr="00CD4E4B" w:rsidRDefault="002A30E5" w:rsidP="002A30E5">
    <w:pPr>
      <w:pStyle w:val="Piedepgina"/>
      <w:jc w:val="center"/>
      <w:rPr>
        <w:rFonts w:ascii="Arial" w:hAnsi="Arial" w:cs="Arial"/>
        <w:sz w:val="20"/>
      </w:rPr>
    </w:pPr>
    <w:r w:rsidRPr="00CD4E4B">
      <w:rPr>
        <w:rFonts w:ascii="Arial" w:hAnsi="Arial" w:cs="Arial"/>
        <w:sz w:val="20"/>
      </w:rPr>
      <w:t xml:space="preserve">Página </w:t>
    </w:r>
    <w:r w:rsidRPr="00CD4E4B">
      <w:rPr>
        <w:rFonts w:ascii="Arial" w:hAnsi="Arial" w:cs="Arial"/>
        <w:b/>
        <w:bCs/>
        <w:sz w:val="20"/>
      </w:rPr>
      <w:fldChar w:fldCharType="begin"/>
    </w:r>
    <w:r w:rsidRPr="00CD4E4B">
      <w:rPr>
        <w:rFonts w:ascii="Arial" w:hAnsi="Arial" w:cs="Arial"/>
        <w:b/>
        <w:bCs/>
        <w:sz w:val="20"/>
      </w:rPr>
      <w:instrText>PAGE  \* Arabic  \* MERGEFORMAT</w:instrText>
    </w:r>
    <w:r w:rsidRPr="00CD4E4B">
      <w:rPr>
        <w:rFonts w:ascii="Arial" w:hAnsi="Arial" w:cs="Arial"/>
        <w:b/>
        <w:bCs/>
        <w:sz w:val="20"/>
      </w:rPr>
      <w:fldChar w:fldCharType="separate"/>
    </w:r>
    <w:r w:rsidR="00AD6D90" w:rsidRPr="00CD4E4B">
      <w:rPr>
        <w:rFonts w:ascii="Arial" w:hAnsi="Arial" w:cs="Arial"/>
        <w:b/>
        <w:bCs/>
        <w:noProof/>
        <w:sz w:val="20"/>
      </w:rPr>
      <w:t>5</w:t>
    </w:r>
    <w:r w:rsidRPr="00CD4E4B">
      <w:rPr>
        <w:rFonts w:ascii="Arial" w:hAnsi="Arial" w:cs="Arial"/>
        <w:b/>
        <w:bCs/>
        <w:sz w:val="20"/>
      </w:rPr>
      <w:fldChar w:fldCharType="end"/>
    </w:r>
    <w:r w:rsidRPr="00CD4E4B">
      <w:rPr>
        <w:rFonts w:ascii="Arial" w:hAnsi="Arial" w:cs="Arial"/>
        <w:sz w:val="20"/>
      </w:rPr>
      <w:t xml:space="preserve"> de </w:t>
    </w:r>
    <w:r w:rsidRPr="00CD4E4B">
      <w:rPr>
        <w:rFonts w:ascii="Arial" w:hAnsi="Arial" w:cs="Arial"/>
        <w:b/>
        <w:bCs/>
        <w:sz w:val="20"/>
      </w:rPr>
      <w:fldChar w:fldCharType="begin"/>
    </w:r>
    <w:r w:rsidRPr="00CD4E4B">
      <w:rPr>
        <w:rFonts w:ascii="Arial" w:hAnsi="Arial" w:cs="Arial"/>
        <w:b/>
        <w:bCs/>
        <w:sz w:val="20"/>
      </w:rPr>
      <w:instrText>NUMPAGES  \* Arabic  \* MERGEFORMAT</w:instrText>
    </w:r>
    <w:r w:rsidRPr="00CD4E4B">
      <w:rPr>
        <w:rFonts w:ascii="Arial" w:hAnsi="Arial" w:cs="Arial"/>
        <w:b/>
        <w:bCs/>
        <w:sz w:val="20"/>
      </w:rPr>
      <w:fldChar w:fldCharType="separate"/>
    </w:r>
    <w:r w:rsidR="00AD6D90" w:rsidRPr="00CD4E4B">
      <w:rPr>
        <w:rFonts w:ascii="Arial" w:hAnsi="Arial" w:cs="Arial"/>
        <w:b/>
        <w:bCs/>
        <w:noProof/>
        <w:sz w:val="20"/>
      </w:rPr>
      <w:t>5</w:t>
    </w:r>
    <w:r w:rsidRPr="00CD4E4B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13041" w14:textId="77777777" w:rsidR="003B4720" w:rsidRDefault="003B4720">
      <w:r>
        <w:separator/>
      </w:r>
    </w:p>
  </w:footnote>
  <w:footnote w:type="continuationSeparator" w:id="0">
    <w:p w14:paraId="2B3E5838" w14:textId="77777777" w:rsidR="003B4720" w:rsidRDefault="003B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3B09" w14:textId="77777777" w:rsidR="00522C7A" w:rsidRDefault="00522C7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A78C972" w14:textId="77777777" w:rsidR="00522C7A" w:rsidRDefault="00522C7A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3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6"/>
      <w:gridCol w:w="2776"/>
      <w:gridCol w:w="3635"/>
    </w:tblGrid>
    <w:tr w:rsidR="002A30E5" w14:paraId="6B69C992" w14:textId="77777777" w:rsidTr="003E04F8">
      <w:trPr>
        <w:trHeight w:val="719"/>
        <w:jc w:val="center"/>
      </w:trPr>
      <w:tc>
        <w:tcPr>
          <w:tcW w:w="1906" w:type="dxa"/>
          <w:hideMark/>
        </w:tcPr>
        <w:p w14:paraId="30CB89D9" w14:textId="1C18FBD6" w:rsidR="002A30E5" w:rsidRDefault="00002DCB" w:rsidP="002A30E5">
          <w:pPr>
            <w:pStyle w:val="Encabezado"/>
            <w:rPr>
              <w:lang w:eastAsia="es-CO"/>
            </w:rPr>
          </w:pPr>
          <w:r>
            <w:rPr>
              <w:lang w:eastAsia="es-CO"/>
            </w:rPr>
            <w:t xml:space="preserve"> </w:t>
          </w:r>
          <w:r w:rsidR="002A30E5">
            <w:rPr>
              <w:noProof/>
              <w:lang w:val="es-CO" w:eastAsia="es-CO"/>
            </w:rPr>
            <w:drawing>
              <wp:inline distT="0" distB="0" distL="0" distR="0" wp14:anchorId="5466D4DB" wp14:editId="0800C847">
                <wp:extent cx="838200" cy="617621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80" cy="624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6" w:type="dxa"/>
          <w:tcBorders>
            <w:top w:val="nil"/>
            <w:left w:val="nil"/>
            <w:bottom w:val="nil"/>
            <w:right w:val="single" w:sz="12" w:space="0" w:color="00B0F0"/>
          </w:tcBorders>
        </w:tcPr>
        <w:p w14:paraId="0B74276C" w14:textId="77777777" w:rsidR="002A30E5" w:rsidRDefault="002A30E5" w:rsidP="002A30E5">
          <w:pPr>
            <w:pStyle w:val="Encabezado"/>
            <w:rPr>
              <w:lang w:eastAsia="es-CO"/>
            </w:rPr>
          </w:pPr>
        </w:p>
      </w:tc>
      <w:tc>
        <w:tcPr>
          <w:tcW w:w="3635" w:type="dxa"/>
          <w:tcBorders>
            <w:top w:val="nil"/>
            <w:left w:val="single" w:sz="12" w:space="0" w:color="00B0F0"/>
            <w:bottom w:val="nil"/>
            <w:right w:val="nil"/>
          </w:tcBorders>
          <w:hideMark/>
        </w:tcPr>
        <w:p w14:paraId="021908B2" w14:textId="77777777" w:rsidR="002A30E5" w:rsidRPr="0040132C" w:rsidRDefault="002A30E5" w:rsidP="002A30E5">
          <w:pPr>
            <w:spacing w:after="120"/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  <w:t>Sistema de Gestión Integral – SGI</w:t>
          </w:r>
        </w:p>
        <w:p w14:paraId="156F3975" w14:textId="77777777" w:rsidR="002A30E5" w:rsidRPr="0040132C" w:rsidRDefault="002A30E5" w:rsidP="002A30E5">
          <w:pPr>
            <w:spacing w:after="120"/>
            <w:rPr>
              <w:rFonts w:ascii="Arial" w:hAnsi="Arial" w:cs="Arial"/>
              <w:sz w:val="20"/>
              <w:szCs w:val="20"/>
              <w:lang w:eastAsia="es-CO"/>
            </w:rPr>
          </w:pPr>
          <w:r w:rsidRPr="00023D96">
            <w:rPr>
              <w:rFonts w:ascii="Arial" w:hAnsi="Arial" w:cs="Arial"/>
              <w:sz w:val="20"/>
              <w:szCs w:val="20"/>
            </w:rPr>
            <w:t xml:space="preserve">Listado de 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023D96">
            <w:rPr>
              <w:rFonts w:ascii="Arial" w:hAnsi="Arial" w:cs="Arial"/>
              <w:sz w:val="20"/>
              <w:szCs w:val="20"/>
            </w:rPr>
            <w:t>ocumentos para tomar posesión</w:t>
          </w:r>
        </w:p>
        <w:p w14:paraId="66FBF819" w14:textId="0C78E777" w:rsidR="002A30E5" w:rsidRDefault="002A30E5" w:rsidP="00505C1D">
          <w:pPr>
            <w:spacing w:after="120"/>
            <w:rPr>
              <w:rFonts w:cs="Arial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sz w:val="20"/>
              <w:szCs w:val="20"/>
              <w:lang w:eastAsia="es-CO"/>
            </w:rPr>
            <w:t>Código: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 F-</w:t>
          </w:r>
          <w:r w:rsidR="00505C1D">
            <w:rPr>
              <w:rFonts w:ascii="Arial" w:hAnsi="Arial" w:cs="Arial"/>
              <w:sz w:val="20"/>
              <w:szCs w:val="20"/>
              <w:lang w:eastAsia="es-CO"/>
            </w:rPr>
            <w:t>GTH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>-</w:t>
          </w:r>
          <w:r w:rsidR="00505C1D">
            <w:rPr>
              <w:rFonts w:ascii="Arial" w:hAnsi="Arial" w:cs="Arial"/>
              <w:sz w:val="20"/>
              <w:szCs w:val="20"/>
              <w:lang w:eastAsia="es-CO"/>
            </w:rPr>
            <w:t>7</w:t>
          </w:r>
          <w:r>
            <w:rPr>
              <w:rFonts w:ascii="Arial" w:hAnsi="Arial" w:cs="Arial"/>
              <w:sz w:val="20"/>
              <w:szCs w:val="20"/>
              <w:lang w:eastAsia="es-CO"/>
            </w:rPr>
            <w:t>2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, </w:t>
          </w:r>
          <w:r w:rsidRPr="00255BFA">
            <w:rPr>
              <w:rFonts w:ascii="Arial" w:hAnsi="Arial" w:cs="Arial"/>
              <w:bCs/>
              <w:sz w:val="20"/>
              <w:szCs w:val="20"/>
              <w:lang w:eastAsia="es-CO"/>
            </w:rPr>
            <w:t>versión:</w:t>
          </w:r>
          <w:r>
            <w:rPr>
              <w:rFonts w:ascii="Arial" w:hAnsi="Arial" w:cs="Arial"/>
              <w:sz w:val="20"/>
              <w:szCs w:val="20"/>
              <w:lang w:eastAsia="es-CO"/>
            </w:rPr>
            <w:t xml:space="preserve"> 01</w:t>
          </w:r>
        </w:p>
      </w:tc>
    </w:tr>
  </w:tbl>
  <w:p w14:paraId="59C2C099" w14:textId="77777777" w:rsidR="00522C7A" w:rsidRDefault="00522C7A" w:rsidP="005D5CF8">
    <w:pPr>
      <w:pStyle w:val="Encabezado"/>
      <w:ind w:right="360"/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3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6"/>
      <w:gridCol w:w="2776"/>
      <w:gridCol w:w="3635"/>
    </w:tblGrid>
    <w:tr w:rsidR="00355D1E" w14:paraId="408AD050" w14:textId="77777777" w:rsidTr="002A30E5">
      <w:trPr>
        <w:trHeight w:val="719"/>
        <w:jc w:val="center"/>
      </w:trPr>
      <w:tc>
        <w:tcPr>
          <w:tcW w:w="1906" w:type="dxa"/>
          <w:hideMark/>
        </w:tcPr>
        <w:p w14:paraId="31A48834" w14:textId="77777777" w:rsidR="00355D1E" w:rsidRDefault="00355D1E" w:rsidP="00355D1E">
          <w:pPr>
            <w:pStyle w:val="Encabezado"/>
            <w:rPr>
              <w:lang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8665BE4" wp14:editId="71A90AB2">
                <wp:extent cx="838200" cy="617621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80" cy="624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6" w:type="dxa"/>
          <w:tcBorders>
            <w:top w:val="nil"/>
            <w:left w:val="nil"/>
            <w:bottom w:val="nil"/>
            <w:right w:val="single" w:sz="12" w:space="0" w:color="00B0F0"/>
          </w:tcBorders>
        </w:tcPr>
        <w:p w14:paraId="100A0CBC" w14:textId="77777777" w:rsidR="00355D1E" w:rsidRDefault="00355D1E" w:rsidP="00355D1E">
          <w:pPr>
            <w:pStyle w:val="Encabezado"/>
            <w:rPr>
              <w:lang w:eastAsia="es-CO"/>
            </w:rPr>
          </w:pPr>
        </w:p>
      </w:tc>
      <w:tc>
        <w:tcPr>
          <w:tcW w:w="3635" w:type="dxa"/>
          <w:tcBorders>
            <w:top w:val="nil"/>
            <w:left w:val="single" w:sz="12" w:space="0" w:color="00B0F0"/>
            <w:bottom w:val="nil"/>
            <w:right w:val="nil"/>
          </w:tcBorders>
          <w:hideMark/>
        </w:tcPr>
        <w:p w14:paraId="6C97339A" w14:textId="77777777" w:rsidR="00355D1E" w:rsidRPr="0040132C" w:rsidRDefault="00355D1E" w:rsidP="002A30E5">
          <w:pPr>
            <w:spacing w:after="120"/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  <w:t>Sistema de Gestión Integral – SGI</w:t>
          </w:r>
        </w:p>
        <w:p w14:paraId="7FA39AB2" w14:textId="76BCDA0B" w:rsidR="00355D1E" w:rsidRPr="0040132C" w:rsidRDefault="00355D1E" w:rsidP="002A30E5">
          <w:pPr>
            <w:spacing w:after="120"/>
            <w:rPr>
              <w:rFonts w:ascii="Arial" w:hAnsi="Arial" w:cs="Arial"/>
              <w:sz w:val="20"/>
              <w:szCs w:val="20"/>
              <w:lang w:eastAsia="es-CO"/>
            </w:rPr>
          </w:pPr>
          <w:r w:rsidRPr="00023D96">
            <w:rPr>
              <w:rFonts w:ascii="Arial" w:hAnsi="Arial" w:cs="Arial"/>
              <w:sz w:val="20"/>
              <w:szCs w:val="20"/>
            </w:rPr>
            <w:t xml:space="preserve">Listado de </w:t>
          </w:r>
          <w:r>
            <w:rPr>
              <w:rFonts w:ascii="Arial" w:hAnsi="Arial" w:cs="Arial"/>
              <w:sz w:val="20"/>
              <w:szCs w:val="20"/>
            </w:rPr>
            <w:t>d</w:t>
          </w:r>
          <w:r w:rsidRPr="00023D96">
            <w:rPr>
              <w:rFonts w:ascii="Arial" w:hAnsi="Arial" w:cs="Arial"/>
              <w:sz w:val="20"/>
              <w:szCs w:val="20"/>
            </w:rPr>
            <w:t>ocumentos para tomar posesión</w:t>
          </w:r>
        </w:p>
        <w:p w14:paraId="42729354" w14:textId="11882320" w:rsidR="00355D1E" w:rsidRDefault="00355D1E" w:rsidP="002A30E5">
          <w:pPr>
            <w:spacing w:after="120"/>
            <w:rPr>
              <w:rFonts w:cs="Arial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sz w:val="20"/>
              <w:szCs w:val="20"/>
              <w:lang w:eastAsia="es-CO"/>
            </w:rPr>
            <w:t>Código: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 F-</w:t>
          </w:r>
          <w:r>
            <w:rPr>
              <w:rFonts w:ascii="Arial" w:hAnsi="Arial" w:cs="Arial"/>
              <w:sz w:val="20"/>
              <w:szCs w:val="20"/>
              <w:lang w:eastAsia="es-CO"/>
            </w:rPr>
            <w:t>PGI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>-</w:t>
          </w:r>
          <w:r>
            <w:rPr>
              <w:rFonts w:ascii="Arial" w:hAnsi="Arial" w:cs="Arial"/>
              <w:sz w:val="20"/>
              <w:szCs w:val="20"/>
              <w:lang w:eastAsia="es-CO"/>
            </w:rPr>
            <w:t>42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, </w:t>
          </w:r>
          <w:r w:rsidRPr="0040132C">
            <w:rPr>
              <w:rFonts w:ascii="Arial" w:hAnsi="Arial" w:cs="Arial"/>
              <w:b/>
              <w:sz w:val="20"/>
              <w:szCs w:val="20"/>
              <w:lang w:eastAsia="es-CO"/>
            </w:rPr>
            <w:t>versión:</w:t>
          </w:r>
          <w:r>
            <w:rPr>
              <w:rFonts w:ascii="Arial" w:hAnsi="Arial" w:cs="Arial"/>
              <w:sz w:val="20"/>
              <w:szCs w:val="20"/>
              <w:lang w:eastAsia="es-CO"/>
            </w:rPr>
            <w:t xml:space="preserve"> 01</w:t>
          </w:r>
        </w:p>
      </w:tc>
    </w:tr>
  </w:tbl>
  <w:p w14:paraId="7048BDC1" w14:textId="77777777" w:rsidR="00355D1E" w:rsidRDefault="00355D1E" w:rsidP="00DB3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EF2"/>
    <w:multiLevelType w:val="hybridMultilevel"/>
    <w:tmpl w:val="C20262B6"/>
    <w:lvl w:ilvl="0" w:tplc="488CBA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827"/>
    <w:multiLevelType w:val="hybridMultilevel"/>
    <w:tmpl w:val="325EC9F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0244B"/>
    <w:multiLevelType w:val="hybridMultilevel"/>
    <w:tmpl w:val="88968612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33103"/>
    <w:multiLevelType w:val="hybridMultilevel"/>
    <w:tmpl w:val="1B8E615A"/>
    <w:lvl w:ilvl="0" w:tplc="2E9EEB5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60F26"/>
    <w:multiLevelType w:val="hybridMultilevel"/>
    <w:tmpl w:val="915CED6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41936"/>
    <w:multiLevelType w:val="multilevel"/>
    <w:tmpl w:val="754421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26A352D"/>
    <w:multiLevelType w:val="hybridMultilevel"/>
    <w:tmpl w:val="97F402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7057B"/>
    <w:multiLevelType w:val="hybridMultilevel"/>
    <w:tmpl w:val="C3B48AE2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356D16"/>
    <w:multiLevelType w:val="hybridMultilevel"/>
    <w:tmpl w:val="56406676"/>
    <w:lvl w:ilvl="0" w:tplc="0C0A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74BC2A69"/>
    <w:multiLevelType w:val="hybridMultilevel"/>
    <w:tmpl w:val="B7105AF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035035"/>
    <w:multiLevelType w:val="hybridMultilevel"/>
    <w:tmpl w:val="B6F687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101319">
    <w:abstractNumId w:val="2"/>
  </w:num>
  <w:num w:numId="2" w16cid:durableId="12710822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3743267">
    <w:abstractNumId w:val="3"/>
  </w:num>
  <w:num w:numId="4" w16cid:durableId="703680509">
    <w:abstractNumId w:val="5"/>
  </w:num>
  <w:num w:numId="5" w16cid:durableId="2111047472">
    <w:abstractNumId w:val="6"/>
  </w:num>
  <w:num w:numId="6" w16cid:durableId="512426374">
    <w:abstractNumId w:val="0"/>
  </w:num>
  <w:num w:numId="7" w16cid:durableId="2084521571">
    <w:abstractNumId w:val="8"/>
  </w:num>
  <w:num w:numId="8" w16cid:durableId="427193543">
    <w:abstractNumId w:val="4"/>
  </w:num>
  <w:num w:numId="9" w16cid:durableId="544488076">
    <w:abstractNumId w:val="7"/>
  </w:num>
  <w:num w:numId="10" w16cid:durableId="588999899">
    <w:abstractNumId w:val="1"/>
  </w:num>
  <w:num w:numId="11" w16cid:durableId="2116974671">
    <w:abstractNumId w:val="9"/>
  </w:num>
  <w:num w:numId="12" w16cid:durableId="67811915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enia Cristina Mora Ariza">
    <w15:presenceInfo w15:providerId="AD" w15:userId="S-1-5-21-3578721161-2213542717-3969973496-2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gL1xlpnQXPS2XmWG0xKy+V9jRBSVST5NalSKlAOt7bK74XyPM4LxZQQ29w9OqbzxKZDWrQmHjSnrvMVoLRMDUg==" w:salt="0AeMMiry/NJYdBK4xvJhJA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A7B"/>
    <w:rsid w:val="00002DCB"/>
    <w:rsid w:val="000034F4"/>
    <w:rsid w:val="00015F93"/>
    <w:rsid w:val="00016767"/>
    <w:rsid w:val="00024558"/>
    <w:rsid w:val="00026055"/>
    <w:rsid w:val="0003197B"/>
    <w:rsid w:val="0003339C"/>
    <w:rsid w:val="0003533A"/>
    <w:rsid w:val="00035AFF"/>
    <w:rsid w:val="00040A4C"/>
    <w:rsid w:val="000510EF"/>
    <w:rsid w:val="000565C1"/>
    <w:rsid w:val="00063CCC"/>
    <w:rsid w:val="00075523"/>
    <w:rsid w:val="0007715F"/>
    <w:rsid w:val="00093E9F"/>
    <w:rsid w:val="00096170"/>
    <w:rsid w:val="00097E41"/>
    <w:rsid w:val="000A0681"/>
    <w:rsid w:val="000A3D0E"/>
    <w:rsid w:val="000A4FE8"/>
    <w:rsid w:val="000B0062"/>
    <w:rsid w:val="000B5949"/>
    <w:rsid w:val="000C0A09"/>
    <w:rsid w:val="000C1F18"/>
    <w:rsid w:val="000D0E4F"/>
    <w:rsid w:val="000D2AC2"/>
    <w:rsid w:val="000E1AD8"/>
    <w:rsid w:val="000E25EC"/>
    <w:rsid w:val="000E3608"/>
    <w:rsid w:val="000E5E07"/>
    <w:rsid w:val="001007E6"/>
    <w:rsid w:val="001100AE"/>
    <w:rsid w:val="00112AFB"/>
    <w:rsid w:val="00115DA9"/>
    <w:rsid w:val="00120884"/>
    <w:rsid w:val="001234A3"/>
    <w:rsid w:val="0012570F"/>
    <w:rsid w:val="00133C1F"/>
    <w:rsid w:val="00136BD2"/>
    <w:rsid w:val="00146AD8"/>
    <w:rsid w:val="00153E92"/>
    <w:rsid w:val="00157ED6"/>
    <w:rsid w:val="0017397D"/>
    <w:rsid w:val="00175383"/>
    <w:rsid w:val="001804BD"/>
    <w:rsid w:val="00197383"/>
    <w:rsid w:val="001A060F"/>
    <w:rsid w:val="001A2166"/>
    <w:rsid w:val="001B6200"/>
    <w:rsid w:val="001B7AF3"/>
    <w:rsid w:val="001C0D2F"/>
    <w:rsid w:val="001C3F57"/>
    <w:rsid w:val="001D28B7"/>
    <w:rsid w:val="001D3D29"/>
    <w:rsid w:val="001F4DC0"/>
    <w:rsid w:val="001F5651"/>
    <w:rsid w:val="00200057"/>
    <w:rsid w:val="00220927"/>
    <w:rsid w:val="00223E66"/>
    <w:rsid w:val="00225D6F"/>
    <w:rsid w:val="002274D4"/>
    <w:rsid w:val="00232F7F"/>
    <w:rsid w:val="002368E3"/>
    <w:rsid w:val="0024345B"/>
    <w:rsid w:val="00245AEB"/>
    <w:rsid w:val="00246C9D"/>
    <w:rsid w:val="00255BFA"/>
    <w:rsid w:val="00260274"/>
    <w:rsid w:val="002620F7"/>
    <w:rsid w:val="00277195"/>
    <w:rsid w:val="0028449C"/>
    <w:rsid w:val="0029197C"/>
    <w:rsid w:val="00293921"/>
    <w:rsid w:val="002942F3"/>
    <w:rsid w:val="00294EB1"/>
    <w:rsid w:val="00296BD1"/>
    <w:rsid w:val="002A30E5"/>
    <w:rsid w:val="002E33B1"/>
    <w:rsid w:val="002F3BBD"/>
    <w:rsid w:val="002F61A7"/>
    <w:rsid w:val="002F6AA2"/>
    <w:rsid w:val="00307837"/>
    <w:rsid w:val="0031117F"/>
    <w:rsid w:val="003216A3"/>
    <w:rsid w:val="003249B8"/>
    <w:rsid w:val="00324B87"/>
    <w:rsid w:val="003338FD"/>
    <w:rsid w:val="003447AF"/>
    <w:rsid w:val="00355D1E"/>
    <w:rsid w:val="00360327"/>
    <w:rsid w:val="00374BC9"/>
    <w:rsid w:val="00374DC9"/>
    <w:rsid w:val="00393891"/>
    <w:rsid w:val="003B4720"/>
    <w:rsid w:val="003B4A5A"/>
    <w:rsid w:val="003C54E8"/>
    <w:rsid w:val="003D5E2F"/>
    <w:rsid w:val="003E0480"/>
    <w:rsid w:val="003F0E6F"/>
    <w:rsid w:val="003F3D41"/>
    <w:rsid w:val="003F63B6"/>
    <w:rsid w:val="0040416B"/>
    <w:rsid w:val="00405189"/>
    <w:rsid w:val="00422753"/>
    <w:rsid w:val="004257D7"/>
    <w:rsid w:val="0042771B"/>
    <w:rsid w:val="00430B38"/>
    <w:rsid w:val="00443BDE"/>
    <w:rsid w:val="004479DF"/>
    <w:rsid w:val="0045796C"/>
    <w:rsid w:val="0046395B"/>
    <w:rsid w:val="0046495C"/>
    <w:rsid w:val="00477776"/>
    <w:rsid w:val="004A0CBC"/>
    <w:rsid w:val="004A1A61"/>
    <w:rsid w:val="004A592C"/>
    <w:rsid w:val="004B31F3"/>
    <w:rsid w:val="004B4C66"/>
    <w:rsid w:val="004C268B"/>
    <w:rsid w:val="004C2DBE"/>
    <w:rsid w:val="004C2EBF"/>
    <w:rsid w:val="004C4E63"/>
    <w:rsid w:val="004D4628"/>
    <w:rsid w:val="004D5AEC"/>
    <w:rsid w:val="004E28BA"/>
    <w:rsid w:val="004E7DE0"/>
    <w:rsid w:val="004F5B38"/>
    <w:rsid w:val="00505C1D"/>
    <w:rsid w:val="005126EA"/>
    <w:rsid w:val="00520B8B"/>
    <w:rsid w:val="00522C7A"/>
    <w:rsid w:val="0053712D"/>
    <w:rsid w:val="00543879"/>
    <w:rsid w:val="0055355E"/>
    <w:rsid w:val="00556837"/>
    <w:rsid w:val="00560722"/>
    <w:rsid w:val="005619CC"/>
    <w:rsid w:val="00566B9D"/>
    <w:rsid w:val="00567FF4"/>
    <w:rsid w:val="00574C22"/>
    <w:rsid w:val="0059360F"/>
    <w:rsid w:val="00594251"/>
    <w:rsid w:val="0059426E"/>
    <w:rsid w:val="005A5320"/>
    <w:rsid w:val="005D5CF8"/>
    <w:rsid w:val="00621F79"/>
    <w:rsid w:val="00624D28"/>
    <w:rsid w:val="006261A6"/>
    <w:rsid w:val="00630890"/>
    <w:rsid w:val="00641088"/>
    <w:rsid w:val="00654D00"/>
    <w:rsid w:val="00654E33"/>
    <w:rsid w:val="006676A7"/>
    <w:rsid w:val="00694387"/>
    <w:rsid w:val="0069528E"/>
    <w:rsid w:val="006B0EA0"/>
    <w:rsid w:val="006B5427"/>
    <w:rsid w:val="006C6780"/>
    <w:rsid w:val="006D0DC6"/>
    <w:rsid w:val="006D7AEE"/>
    <w:rsid w:val="006E779C"/>
    <w:rsid w:val="006E78F6"/>
    <w:rsid w:val="006F42F2"/>
    <w:rsid w:val="006F7240"/>
    <w:rsid w:val="007000DD"/>
    <w:rsid w:val="0070109D"/>
    <w:rsid w:val="0071457C"/>
    <w:rsid w:val="0072499C"/>
    <w:rsid w:val="00727744"/>
    <w:rsid w:val="00735654"/>
    <w:rsid w:val="00745312"/>
    <w:rsid w:val="007513D2"/>
    <w:rsid w:val="00751ACE"/>
    <w:rsid w:val="007607CC"/>
    <w:rsid w:val="007642A5"/>
    <w:rsid w:val="00776318"/>
    <w:rsid w:val="00783401"/>
    <w:rsid w:val="007A367D"/>
    <w:rsid w:val="007A5F55"/>
    <w:rsid w:val="007C3CEE"/>
    <w:rsid w:val="007D79E6"/>
    <w:rsid w:val="007E138A"/>
    <w:rsid w:val="007E2336"/>
    <w:rsid w:val="0080030E"/>
    <w:rsid w:val="00831491"/>
    <w:rsid w:val="00831A05"/>
    <w:rsid w:val="00833D37"/>
    <w:rsid w:val="0083528E"/>
    <w:rsid w:val="00843851"/>
    <w:rsid w:val="00845045"/>
    <w:rsid w:val="00851694"/>
    <w:rsid w:val="00872DDE"/>
    <w:rsid w:val="00873564"/>
    <w:rsid w:val="008A0579"/>
    <w:rsid w:val="008A0865"/>
    <w:rsid w:val="008A4314"/>
    <w:rsid w:val="008B6773"/>
    <w:rsid w:val="008B73E7"/>
    <w:rsid w:val="008E73FC"/>
    <w:rsid w:val="008F0408"/>
    <w:rsid w:val="008F4399"/>
    <w:rsid w:val="009056C5"/>
    <w:rsid w:val="00911DF7"/>
    <w:rsid w:val="009159E9"/>
    <w:rsid w:val="00924828"/>
    <w:rsid w:val="00925682"/>
    <w:rsid w:val="00932418"/>
    <w:rsid w:val="009412F9"/>
    <w:rsid w:val="00943F8E"/>
    <w:rsid w:val="0095233F"/>
    <w:rsid w:val="00962E1E"/>
    <w:rsid w:val="0096463C"/>
    <w:rsid w:val="00967917"/>
    <w:rsid w:val="00967CA1"/>
    <w:rsid w:val="00980A42"/>
    <w:rsid w:val="00980C47"/>
    <w:rsid w:val="009818FE"/>
    <w:rsid w:val="009A1ACE"/>
    <w:rsid w:val="009B5886"/>
    <w:rsid w:val="009B6858"/>
    <w:rsid w:val="009B6DA8"/>
    <w:rsid w:val="009C4620"/>
    <w:rsid w:val="009D3A0F"/>
    <w:rsid w:val="009D4EAC"/>
    <w:rsid w:val="009E21F2"/>
    <w:rsid w:val="009E3948"/>
    <w:rsid w:val="009E5694"/>
    <w:rsid w:val="009F4F1C"/>
    <w:rsid w:val="009F67F2"/>
    <w:rsid w:val="009F69A9"/>
    <w:rsid w:val="00A0018A"/>
    <w:rsid w:val="00A043AA"/>
    <w:rsid w:val="00A04F67"/>
    <w:rsid w:val="00A07734"/>
    <w:rsid w:val="00A158CA"/>
    <w:rsid w:val="00A20689"/>
    <w:rsid w:val="00A236C0"/>
    <w:rsid w:val="00A305D0"/>
    <w:rsid w:val="00A538A3"/>
    <w:rsid w:val="00A53A86"/>
    <w:rsid w:val="00A5698F"/>
    <w:rsid w:val="00A61DE6"/>
    <w:rsid w:val="00A668B7"/>
    <w:rsid w:val="00A70297"/>
    <w:rsid w:val="00A76497"/>
    <w:rsid w:val="00A863EA"/>
    <w:rsid w:val="00A86A04"/>
    <w:rsid w:val="00A91550"/>
    <w:rsid w:val="00A9683F"/>
    <w:rsid w:val="00AA30EF"/>
    <w:rsid w:val="00AA5BA8"/>
    <w:rsid w:val="00AA6A32"/>
    <w:rsid w:val="00AA7DDC"/>
    <w:rsid w:val="00AB75EA"/>
    <w:rsid w:val="00AC40AE"/>
    <w:rsid w:val="00AD3D20"/>
    <w:rsid w:val="00AD5E7A"/>
    <w:rsid w:val="00AD6D90"/>
    <w:rsid w:val="00AE42AB"/>
    <w:rsid w:val="00AF36F2"/>
    <w:rsid w:val="00B05E75"/>
    <w:rsid w:val="00B150DA"/>
    <w:rsid w:val="00B210F4"/>
    <w:rsid w:val="00B37CE4"/>
    <w:rsid w:val="00B44696"/>
    <w:rsid w:val="00B52DD3"/>
    <w:rsid w:val="00B54A7B"/>
    <w:rsid w:val="00B56991"/>
    <w:rsid w:val="00B645EB"/>
    <w:rsid w:val="00B6462D"/>
    <w:rsid w:val="00B77E89"/>
    <w:rsid w:val="00B87FF2"/>
    <w:rsid w:val="00B90525"/>
    <w:rsid w:val="00B90EAE"/>
    <w:rsid w:val="00BA3AE5"/>
    <w:rsid w:val="00BB4B2E"/>
    <w:rsid w:val="00BC0811"/>
    <w:rsid w:val="00BD3158"/>
    <w:rsid w:val="00BD542B"/>
    <w:rsid w:val="00BD7F32"/>
    <w:rsid w:val="00BF5240"/>
    <w:rsid w:val="00C019DB"/>
    <w:rsid w:val="00C041A1"/>
    <w:rsid w:val="00C1447B"/>
    <w:rsid w:val="00C15F91"/>
    <w:rsid w:val="00C16733"/>
    <w:rsid w:val="00C451D6"/>
    <w:rsid w:val="00C456F0"/>
    <w:rsid w:val="00C513FC"/>
    <w:rsid w:val="00C53493"/>
    <w:rsid w:val="00C57965"/>
    <w:rsid w:val="00C62232"/>
    <w:rsid w:val="00C65351"/>
    <w:rsid w:val="00C66727"/>
    <w:rsid w:val="00C71F9C"/>
    <w:rsid w:val="00C8279B"/>
    <w:rsid w:val="00C877E0"/>
    <w:rsid w:val="00CA2218"/>
    <w:rsid w:val="00CB1530"/>
    <w:rsid w:val="00CC5FE1"/>
    <w:rsid w:val="00CD1F68"/>
    <w:rsid w:val="00CD4E4B"/>
    <w:rsid w:val="00CD5FC5"/>
    <w:rsid w:val="00CE42C4"/>
    <w:rsid w:val="00CF5F79"/>
    <w:rsid w:val="00D03046"/>
    <w:rsid w:val="00D12615"/>
    <w:rsid w:val="00D15B3D"/>
    <w:rsid w:val="00D223DB"/>
    <w:rsid w:val="00D251AE"/>
    <w:rsid w:val="00D27518"/>
    <w:rsid w:val="00D30B21"/>
    <w:rsid w:val="00D33AE3"/>
    <w:rsid w:val="00D33E17"/>
    <w:rsid w:val="00D41257"/>
    <w:rsid w:val="00D424F5"/>
    <w:rsid w:val="00D42BAC"/>
    <w:rsid w:val="00D57EEB"/>
    <w:rsid w:val="00D65B46"/>
    <w:rsid w:val="00D76AA0"/>
    <w:rsid w:val="00D8706D"/>
    <w:rsid w:val="00D9625F"/>
    <w:rsid w:val="00D977B2"/>
    <w:rsid w:val="00DB30F5"/>
    <w:rsid w:val="00DB3F21"/>
    <w:rsid w:val="00DC0417"/>
    <w:rsid w:val="00DC6A47"/>
    <w:rsid w:val="00DD3EEA"/>
    <w:rsid w:val="00DD66C2"/>
    <w:rsid w:val="00DE2BD4"/>
    <w:rsid w:val="00DE4A95"/>
    <w:rsid w:val="00DF3718"/>
    <w:rsid w:val="00E027D3"/>
    <w:rsid w:val="00E04EDC"/>
    <w:rsid w:val="00E11057"/>
    <w:rsid w:val="00E16067"/>
    <w:rsid w:val="00E557DF"/>
    <w:rsid w:val="00E55AE4"/>
    <w:rsid w:val="00E61B17"/>
    <w:rsid w:val="00E61B9C"/>
    <w:rsid w:val="00E6609F"/>
    <w:rsid w:val="00E67C41"/>
    <w:rsid w:val="00E73D47"/>
    <w:rsid w:val="00E83099"/>
    <w:rsid w:val="00E87767"/>
    <w:rsid w:val="00E91773"/>
    <w:rsid w:val="00E92126"/>
    <w:rsid w:val="00EA0121"/>
    <w:rsid w:val="00EA26BE"/>
    <w:rsid w:val="00EA4E72"/>
    <w:rsid w:val="00EB4CB3"/>
    <w:rsid w:val="00EB64AC"/>
    <w:rsid w:val="00EC1D8C"/>
    <w:rsid w:val="00EC2FA3"/>
    <w:rsid w:val="00ED127F"/>
    <w:rsid w:val="00ED1772"/>
    <w:rsid w:val="00ED2761"/>
    <w:rsid w:val="00EE5B96"/>
    <w:rsid w:val="00EF2A84"/>
    <w:rsid w:val="00F000EF"/>
    <w:rsid w:val="00F056D7"/>
    <w:rsid w:val="00F059B9"/>
    <w:rsid w:val="00F05AEB"/>
    <w:rsid w:val="00F1315F"/>
    <w:rsid w:val="00F15441"/>
    <w:rsid w:val="00F16E44"/>
    <w:rsid w:val="00F2098A"/>
    <w:rsid w:val="00F22E26"/>
    <w:rsid w:val="00F45664"/>
    <w:rsid w:val="00F45A86"/>
    <w:rsid w:val="00F555F7"/>
    <w:rsid w:val="00F62600"/>
    <w:rsid w:val="00F63A1C"/>
    <w:rsid w:val="00F6487A"/>
    <w:rsid w:val="00F90F5F"/>
    <w:rsid w:val="00F93BEF"/>
    <w:rsid w:val="00F93E80"/>
    <w:rsid w:val="00FB6227"/>
    <w:rsid w:val="00FC2BEF"/>
    <w:rsid w:val="00FC3380"/>
    <w:rsid w:val="00FD61E5"/>
    <w:rsid w:val="00FE2873"/>
    <w:rsid w:val="00F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E66FE5"/>
  <w15:docId w15:val="{C9D298B4-0A3D-488C-94A9-22403AC4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D1E"/>
    <w:pPr>
      <w:spacing w:after="240"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056D7"/>
    <w:pPr>
      <w:keepNext/>
      <w:jc w:val="center"/>
      <w:outlineLvl w:val="0"/>
    </w:pPr>
    <w:rPr>
      <w:rFonts w:ascii="Verdana" w:hAnsi="Verdana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F056D7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F056D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F056D7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  <w:rsid w:val="00F056D7"/>
  </w:style>
  <w:style w:type="paragraph" w:styleId="Textoindependiente">
    <w:name w:val="Body Text"/>
    <w:basedOn w:val="Normal"/>
    <w:semiHidden/>
    <w:rsid w:val="00F056D7"/>
    <w:rPr>
      <w:rFonts w:ascii="Verdana" w:hAnsi="Verdana"/>
      <w:sz w:val="22"/>
    </w:rPr>
  </w:style>
  <w:style w:type="paragraph" w:styleId="Ttulo">
    <w:name w:val="Title"/>
    <w:basedOn w:val="Normal"/>
    <w:qFormat/>
    <w:rsid w:val="00F056D7"/>
    <w:pPr>
      <w:jc w:val="center"/>
    </w:pPr>
    <w:rPr>
      <w:rFonts w:ascii="Arial" w:hAnsi="Arial" w:cs="Arial"/>
      <w:b/>
      <w:bCs/>
      <w:sz w:val="22"/>
    </w:rPr>
  </w:style>
  <w:style w:type="character" w:customStyle="1" w:styleId="TextonotapieCar">
    <w:name w:val="Texto nota pie Car"/>
    <w:link w:val="Textonotapie"/>
    <w:semiHidden/>
    <w:rsid w:val="001B7AF3"/>
    <w:rPr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4387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94387"/>
    <w:rPr>
      <w:rFonts w:ascii="Segoe UI" w:hAnsi="Segoe UI" w:cs="Segoe UI"/>
      <w:sz w:val="18"/>
      <w:szCs w:val="18"/>
      <w:lang w:val="es-ES" w:eastAsia="es-ES"/>
    </w:rPr>
  </w:style>
  <w:style w:type="character" w:customStyle="1" w:styleId="EncabezadoCar">
    <w:name w:val="Encabezado Car"/>
    <w:link w:val="Encabezado"/>
    <w:uiPriority w:val="99"/>
    <w:rsid w:val="00F6487A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630890"/>
    <w:pPr>
      <w:ind w:left="708"/>
    </w:pPr>
  </w:style>
  <w:style w:type="paragraph" w:styleId="Sinespaciado">
    <w:name w:val="No Spacing"/>
    <w:uiPriority w:val="1"/>
    <w:qFormat/>
    <w:rsid w:val="0072499C"/>
    <w:rPr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D27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197B"/>
    <w:rPr>
      <w:color w:val="0000FF" w:themeColor="hyperlink"/>
      <w:u w:val="single"/>
    </w:rPr>
  </w:style>
  <w:style w:type="paragraph" w:customStyle="1" w:styleId="Ttulo10">
    <w:name w:val="Título1"/>
    <w:basedOn w:val="Normal"/>
    <w:qFormat/>
    <w:rsid w:val="00133C1F"/>
    <w:pPr>
      <w:jc w:val="center"/>
    </w:pPr>
    <w:rPr>
      <w:rFonts w:ascii="Arial" w:hAnsi="Arial"/>
      <w:b/>
      <w:szCs w:val="20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646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463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463C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46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463C"/>
    <w:rPr>
      <w:b/>
      <w:bCs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1739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EA89C-3AE4-48D4-8855-F1038C9BADE5}"/>
      </w:docPartPr>
      <w:docPartBody>
        <w:p w:rsidR="00E511AD" w:rsidRDefault="00AF44BF">
          <w:r w:rsidRPr="00993C31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4BF"/>
    <w:rsid w:val="00016288"/>
    <w:rsid w:val="00530324"/>
    <w:rsid w:val="007E5EAF"/>
    <w:rsid w:val="008B265B"/>
    <w:rsid w:val="00AF44BF"/>
    <w:rsid w:val="00B458F5"/>
    <w:rsid w:val="00E5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F44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D03A8-093A-4F72-B369-CFB6BFDA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1130</Words>
  <Characters>6218</Characters>
  <Application>Microsoft Office Word</Application>
  <DocSecurity>8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</vt:lpstr>
    </vt:vector>
  </TitlesOfParts>
  <Company>CORANTIOQUIA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</dc:title>
  <dc:creator>mslopez</dc:creator>
  <cp:lastModifiedBy>Diego Alejandro Calle Mazo</cp:lastModifiedBy>
  <cp:revision>13</cp:revision>
  <cp:lastPrinted>2016-01-29T12:08:00Z</cp:lastPrinted>
  <dcterms:created xsi:type="dcterms:W3CDTF">2022-07-26T15:35:00Z</dcterms:created>
  <dcterms:modified xsi:type="dcterms:W3CDTF">2022-08-03T16:08:00Z</dcterms:modified>
</cp:coreProperties>
</file>